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A2" w:rsidRPr="006D01A2" w:rsidRDefault="006D01A2" w:rsidP="006D01A2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01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Ректору БГУИР</w:t>
      </w:r>
      <w:r w:rsidRPr="006D0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профессору</w:t>
      </w:r>
    </w:p>
    <w:p w:rsidR="006D01A2" w:rsidRPr="006D01A2" w:rsidRDefault="006D01A2" w:rsidP="006D01A2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01A2">
        <w:rPr>
          <w:rFonts w:ascii="Times New Roman" w:eastAsia="Times New Roman" w:hAnsi="Times New Roman" w:cs="Times New Roman"/>
          <w:sz w:val="28"/>
          <w:szCs w:val="28"/>
          <w:lang w:eastAsia="ru-RU"/>
        </w:rPr>
        <w:t>Батуре</w:t>
      </w:r>
      <w:proofErr w:type="spellEnd"/>
      <w:r w:rsidRPr="006D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Михаилу Павловичу</w:t>
      </w:r>
    </w:p>
    <w:p w:rsidR="006D01A2" w:rsidRPr="006D01A2" w:rsidRDefault="006D01A2" w:rsidP="006D01A2">
      <w:pPr>
        <w:spacing w:after="0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1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студента группы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20631835"/>
          <w:placeholder>
            <w:docPart w:val="DCD7011FB2B74E6789DCF9D192100F45"/>
          </w:placeholder>
          <w:showingPlcHdr/>
        </w:sdtPr>
        <w:sdtEndPr/>
        <w:sdtContent>
          <w:r w:rsidRPr="006D01A2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номер группы</w:t>
          </w:r>
        </w:sdtContent>
      </w:sdt>
      <w:r w:rsidRPr="006D01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20631837"/>
          <w:placeholder>
            <w:docPart w:val="EDE5606754C04590AC8D57E2386B76E1"/>
          </w:placeholder>
          <w:showingPlcHdr/>
        </w:sdtPr>
        <w:sdtEndPr/>
        <w:sdtContent>
          <w:r w:rsidRPr="006D01A2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в родительном падеже</w:t>
          </w:r>
        </w:sdtContent>
      </w:sdt>
    </w:p>
    <w:p w:rsidR="006D01A2" w:rsidRPr="006D01A2" w:rsidRDefault="006D01A2" w:rsidP="001213D9">
      <w:pPr>
        <w:spacing w:after="0" w:line="240" w:lineRule="auto"/>
        <w:ind w:left="1800" w:hanging="156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13D9" w:rsidRPr="001213D9" w:rsidRDefault="001213D9" w:rsidP="001213D9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>ЗАЯВЛЕНИЕ</w:t>
      </w:r>
    </w:p>
    <w:p w:rsidR="001213D9" w:rsidRPr="001213D9" w:rsidRDefault="001213D9" w:rsidP="001213D9">
      <w:pPr>
        <w:spacing w:after="0" w:line="240" w:lineRule="auto"/>
        <w:ind w:left="180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213D9" w:rsidRPr="001213D9" w:rsidRDefault="001213D9" w:rsidP="001213D9">
      <w:pPr>
        <w:spacing w:after="120" w:line="240" w:lineRule="auto"/>
        <w:ind w:left="168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Прошу восстановить меня после академического отпуска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896710555"/>
          <w:placeholder>
            <w:docPart w:val="536A0F232D1240879F24E94D3FA2A74C"/>
          </w:placeholder>
          <w:showingPlcHdr/>
        </w:sdtPr>
        <w:sdtEndPr/>
        <w:sdtContent>
          <w:r w:rsidR="006D01A2" w:rsidRPr="006D01A2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по болезни</w:t>
          </w:r>
        </w:sdtContent>
      </w:sdt>
      <w:r w:rsidR="006D01A2"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</w:t>
      </w:r>
      <w:sdt>
        <w:sdtP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id w:val="-648593667"/>
          <w:placeholder>
            <w:docPart w:val="43B1A4C76F304943B59A8EDF4B90D278"/>
          </w:placeholder>
          <w:showingPlcHdr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6D01A2" w:rsidRPr="006D01A2">
            <w:rPr>
              <w:rFonts w:ascii="Times New Roman" w:eastAsia="Calibri" w:hAnsi="Times New Roman" w:cs="Times New Roman"/>
              <w:color w:val="808080"/>
              <w:sz w:val="28"/>
              <w:szCs w:val="28"/>
              <w:lang w:eastAsia="ru-RU"/>
            </w:rPr>
            <w:t>номер курса</w:t>
          </w:r>
        </w:sdtContent>
      </w:sdt>
      <w:r w:rsidR="006D01A2"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>курс специальности «</w:t>
      </w:r>
      <w:sdt>
        <w:sdtPr>
          <w:rPr>
            <w:rFonts w:ascii="Times New Roman" w:hAnsi="Times New Roman" w:cs="Times New Roman"/>
            <w:sz w:val="28"/>
            <w:szCs w:val="28"/>
          </w:rPr>
          <w:id w:val="588119475"/>
          <w:placeholder>
            <w:docPart w:val="BEC66A202E7A4E8EB1384A0781D6D0F3"/>
          </w:placeholder>
          <w:showingPlcHdr/>
          <w:text/>
        </w:sdtPr>
        <w:sdtEndPr/>
        <w:sdtContent>
          <w:r w:rsidR="006D01A2">
            <w:rPr>
              <w:rStyle w:val="a5"/>
              <w:rFonts w:ascii="Times New Roman" w:hAnsi="Times New Roman" w:cs="Times New Roman"/>
              <w:sz w:val="28"/>
              <w:szCs w:val="28"/>
            </w:rPr>
            <w:t>название специальности</w:t>
          </w:r>
        </w:sdtContent>
      </w:sdt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>».</w:t>
      </w:r>
    </w:p>
    <w:p w:rsidR="001213D9" w:rsidRPr="001213D9" w:rsidRDefault="001213D9" w:rsidP="001213D9">
      <w:pPr>
        <w:spacing w:after="0" w:line="240" w:lineRule="auto"/>
        <w:ind w:left="1800"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>Иностранный язык</w:t>
      </w:r>
      <w:r w:rsidR="006D01A2" w:rsidRPr="006D01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6D01A2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 w:rsidR="006D01A2" w:rsidRPr="006D01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sz w:val="32"/>
            <w:szCs w:val="32"/>
            <w:lang w:val="en-US" w:eastAsia="ru-RU"/>
          </w:rPr>
          <w:id w:val="1751854596"/>
          <w:placeholder>
            <w:docPart w:val="F18547A131DC4F6B866814D22B38E6F9"/>
          </w:placeholder>
          <w:showingPlcHdr/>
          <w:comboBox>
            <w:listItem w:displayText="английский" w:value="английский"/>
            <w:listItem w:displayText="немецкий" w:value="немецкий"/>
            <w:listItem w:displayText="французский" w:value="французский"/>
          </w:comboBox>
        </w:sdtPr>
        <w:sdtEndPr/>
        <w:sdtContent>
          <w:r w:rsidR="006D01A2" w:rsidRPr="00364EDE">
            <w:rPr>
              <w:rStyle w:val="a5"/>
            </w:rPr>
            <w:t>Выберите</w:t>
          </w:r>
          <w:r w:rsidR="006D01A2">
            <w:rPr>
              <w:rStyle w:val="a5"/>
            </w:rPr>
            <w:t xml:space="preserve"> язык</w:t>
          </w:r>
        </w:sdtContent>
      </w:sdt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213D9" w:rsidRPr="001213D9" w:rsidRDefault="001213D9" w:rsidP="001213D9">
      <w:pPr>
        <w:spacing w:after="0" w:line="240" w:lineRule="auto"/>
        <w:ind w:left="1800" w:firstLine="48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Обучался в группе –</w:t>
      </w:r>
      <w:r w:rsidR="006D01A2" w:rsidRPr="006D01A2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sdt>
        <w:sdtPr>
          <w:rPr>
            <w:rFonts w:ascii="Times New Roman" w:hAnsi="Times New Roman" w:cs="Times New Roman"/>
            <w:sz w:val="28"/>
            <w:szCs w:val="28"/>
          </w:rPr>
          <w:id w:val="849139829"/>
          <w:placeholder>
            <w:docPart w:val="0CDFAB69A381452E8B054D97844B3953"/>
          </w:placeholder>
          <w:showingPlcHdr/>
          <w:text/>
        </w:sdtPr>
        <w:sdtEndPr/>
        <w:sdtContent>
          <w:r w:rsidR="006D01A2" w:rsidRPr="009332C0">
            <w:rPr>
              <w:rStyle w:val="a5"/>
              <w:rFonts w:ascii="Times New Roman" w:hAnsi="Times New Roman" w:cs="Times New Roman"/>
              <w:sz w:val="28"/>
              <w:szCs w:val="28"/>
            </w:rPr>
            <w:t>номер группы</w:t>
          </w:r>
        </w:sdtContent>
      </w:sdt>
      <w:r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213D9" w:rsidRPr="001213D9" w:rsidRDefault="00811185" w:rsidP="001213D9">
      <w:pPr>
        <w:spacing w:after="0" w:line="240" w:lineRule="auto"/>
        <w:ind w:left="1680" w:firstLine="60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351885495"/>
          <w:placeholder>
            <w:docPart w:val="47E0B9D180B8429C888F37C42A5ACAF6"/>
          </w:placeholder>
          <w:showingPlcHdr/>
          <w:text/>
        </w:sdtPr>
        <w:sdtEndPr/>
        <w:sdtContent>
          <w:r w:rsidR="006D01A2" w:rsidRPr="006D01A2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Заключение КВВ 33-ей городской поликлиники прилагается (указать № и дату выдачи справки)</w:t>
          </w:r>
        </w:sdtContent>
      </w:sdt>
      <w:r w:rsidR="001213D9" w:rsidRPr="001213D9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213D9" w:rsidRPr="001213D9" w:rsidRDefault="001213D9" w:rsidP="001213D9">
      <w:pPr>
        <w:spacing w:after="0" w:line="240" w:lineRule="auto"/>
        <w:ind w:left="1800" w:firstLine="72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D55" w:rsidRDefault="008F2D55" w:rsidP="001213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D55" w:rsidRPr="0040672C" w:rsidRDefault="008F2D55" w:rsidP="008F2D55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5954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ab/>
      </w:r>
      <w:r w:rsidRPr="0040672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63D3F">
        <w:rPr>
          <w:rFonts w:ascii="Times New Roman" w:hAnsi="Times New Roman" w:cs="Times New Roman"/>
          <w:sz w:val="28"/>
          <w:szCs w:val="28"/>
        </w:rPr>
        <w:t xml:space="preserve">  </w:t>
      </w:r>
      <w:sdt>
        <w:sdtPr>
          <w:rPr>
            <w:rFonts w:ascii="Times New Roman" w:hAnsi="Times New Roman" w:cs="Times New Roman"/>
            <w:sz w:val="28"/>
            <w:szCs w:val="28"/>
          </w:rPr>
          <w:id w:val="-1571412171"/>
          <w:placeholder>
            <w:docPart w:val="CF3542F87D024EC7BCE90D90BF5EF4C0"/>
          </w:placeholder>
          <w:showingPlcHdr/>
        </w:sdtPr>
        <w:sdtEndPr/>
        <w:sdtContent>
          <w:r>
            <w:rPr>
              <w:rStyle w:val="a5"/>
              <w:rFonts w:ascii="Times New Roman" w:hAnsi="Times New Roman" w:cs="Times New Roman"/>
              <w:sz w:val="28"/>
              <w:szCs w:val="28"/>
            </w:rPr>
            <w:t>ФИО декана</w:t>
          </w:r>
        </w:sdtContent>
      </w:sdt>
    </w:p>
    <w:p w:rsidR="008F2D55" w:rsidRPr="0040672C" w:rsidRDefault="008F2D55" w:rsidP="008F2D55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подпись декана</w:t>
      </w:r>
    </w:p>
    <w:p w:rsidR="008F2D55" w:rsidRPr="008B5954" w:rsidRDefault="008F2D55" w:rsidP="008F2D5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2D55" w:rsidRPr="0040672C" w:rsidRDefault="00811185" w:rsidP="008F2D55">
      <w:pPr>
        <w:tabs>
          <w:tab w:val="left" w:pos="3119"/>
          <w:tab w:val="left" w:pos="4820"/>
          <w:tab w:val="left" w:pos="6804"/>
          <w:tab w:val="left" w:pos="878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747854977"/>
          <w:placeholder>
            <w:docPart w:val="3142BC23F626429680191D3793F94B6F"/>
          </w:placeholder>
          <w:showingPlcHdr/>
          <w:date w:fullDate="2013-10-24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8F2D55" w:rsidRPr="0040672C">
            <w:rPr>
              <w:rStyle w:val="a5"/>
              <w:rFonts w:ascii="Times New Roman" w:hAnsi="Times New Roman" w:cs="Times New Roman"/>
              <w:sz w:val="28"/>
              <w:szCs w:val="28"/>
            </w:rPr>
            <w:t>Дата</w:t>
          </w:r>
          <w:r w:rsidR="008F2D55">
            <w:rPr>
              <w:rStyle w:val="a5"/>
              <w:rFonts w:ascii="Times New Roman" w:hAnsi="Times New Roman" w:cs="Times New Roman"/>
              <w:sz w:val="28"/>
              <w:szCs w:val="28"/>
            </w:rPr>
            <w:t xml:space="preserve">          </w:t>
          </w:r>
        </w:sdtContent>
      </w:sdt>
      <w:r w:rsidR="008F2D5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F2D55" w:rsidRPr="0040672C">
        <w:rPr>
          <w:rFonts w:ascii="Times New Roman" w:hAnsi="Times New Roman" w:cs="Times New Roman"/>
          <w:sz w:val="28"/>
          <w:szCs w:val="28"/>
        </w:rPr>
        <w:t>____________</w:t>
      </w:r>
      <w:r w:rsidR="008F2D5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sdt>
        <w:sdtPr>
          <w:rPr>
            <w:rFonts w:ascii="Times New Roman" w:hAnsi="Times New Roman" w:cs="Times New Roman"/>
            <w:sz w:val="28"/>
            <w:szCs w:val="28"/>
          </w:rPr>
          <w:id w:val="-1926571904"/>
          <w:placeholder>
            <w:docPart w:val="BD0F66A76E4742A88BBA62C97C271FA6"/>
          </w:placeholder>
          <w:showingPlcHdr/>
          <w:text/>
        </w:sdtPr>
        <w:sdtEndPr/>
        <w:sdtContent>
          <w:r w:rsidR="008F2D55" w:rsidRPr="0040672C">
            <w:rPr>
              <w:rStyle w:val="a5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sdtContent>
      </w:sdt>
    </w:p>
    <w:p w:rsidR="008F2D55" w:rsidRDefault="008F2D55" w:rsidP="008F2D55">
      <w:pPr>
        <w:spacing w:after="0"/>
        <w:ind w:left="3175"/>
        <w:rPr>
          <w:rFonts w:ascii="Times New Roman" w:hAnsi="Times New Roman" w:cs="Times New Roman"/>
          <w:sz w:val="18"/>
          <w:szCs w:val="18"/>
        </w:rPr>
      </w:pPr>
      <w:r w:rsidRPr="0040672C">
        <w:rPr>
          <w:rFonts w:ascii="Times New Roman" w:hAnsi="Times New Roman" w:cs="Times New Roman"/>
          <w:sz w:val="18"/>
          <w:szCs w:val="18"/>
        </w:rPr>
        <w:t>подпись студента</w:t>
      </w:r>
    </w:p>
    <w:p w:rsidR="008F2D55" w:rsidRDefault="008F2D55" w:rsidP="001213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D55" w:rsidRDefault="008F2D55" w:rsidP="001213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F2D55" w:rsidRPr="001213D9" w:rsidRDefault="008F2D55" w:rsidP="001213D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8F2D55" w:rsidRPr="0012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D9"/>
    <w:rsid w:val="00011119"/>
    <w:rsid w:val="00033EF3"/>
    <w:rsid w:val="00045B56"/>
    <w:rsid w:val="00054224"/>
    <w:rsid w:val="00066DB5"/>
    <w:rsid w:val="000875F3"/>
    <w:rsid w:val="000A3A29"/>
    <w:rsid w:val="000B06C0"/>
    <w:rsid w:val="000B074C"/>
    <w:rsid w:val="000B270D"/>
    <w:rsid w:val="000C2A38"/>
    <w:rsid w:val="000D037E"/>
    <w:rsid w:val="000E0361"/>
    <w:rsid w:val="000E0C0C"/>
    <w:rsid w:val="000F0FFC"/>
    <w:rsid w:val="000F1C96"/>
    <w:rsid w:val="000F721A"/>
    <w:rsid w:val="000F7325"/>
    <w:rsid w:val="00100D21"/>
    <w:rsid w:val="0010527D"/>
    <w:rsid w:val="00107741"/>
    <w:rsid w:val="001213D9"/>
    <w:rsid w:val="00130782"/>
    <w:rsid w:val="00152443"/>
    <w:rsid w:val="0017538C"/>
    <w:rsid w:val="00175CE9"/>
    <w:rsid w:val="001838FB"/>
    <w:rsid w:val="00185927"/>
    <w:rsid w:val="00185C9C"/>
    <w:rsid w:val="00196E84"/>
    <w:rsid w:val="001974D0"/>
    <w:rsid w:val="001A09EF"/>
    <w:rsid w:val="001A1A28"/>
    <w:rsid w:val="001A35A3"/>
    <w:rsid w:val="001A5030"/>
    <w:rsid w:val="001C3E6C"/>
    <w:rsid w:val="001D4FAA"/>
    <w:rsid w:val="001D567B"/>
    <w:rsid w:val="001F516C"/>
    <w:rsid w:val="00210AE4"/>
    <w:rsid w:val="002161F7"/>
    <w:rsid w:val="00217306"/>
    <w:rsid w:val="0023226F"/>
    <w:rsid w:val="00234FDB"/>
    <w:rsid w:val="002466B3"/>
    <w:rsid w:val="00261BC2"/>
    <w:rsid w:val="00271F12"/>
    <w:rsid w:val="00283B37"/>
    <w:rsid w:val="0029558F"/>
    <w:rsid w:val="002A1ADD"/>
    <w:rsid w:val="002A3BEC"/>
    <w:rsid w:val="002A47E1"/>
    <w:rsid w:val="002B09F4"/>
    <w:rsid w:val="002B55D3"/>
    <w:rsid w:val="002D2F75"/>
    <w:rsid w:val="002E4BD1"/>
    <w:rsid w:val="002E4F61"/>
    <w:rsid w:val="002E540D"/>
    <w:rsid w:val="002F03C8"/>
    <w:rsid w:val="003115A3"/>
    <w:rsid w:val="00312396"/>
    <w:rsid w:val="003174D0"/>
    <w:rsid w:val="00322839"/>
    <w:rsid w:val="00324861"/>
    <w:rsid w:val="0032688F"/>
    <w:rsid w:val="00336DF1"/>
    <w:rsid w:val="00341793"/>
    <w:rsid w:val="00343B42"/>
    <w:rsid w:val="003442BB"/>
    <w:rsid w:val="003464EE"/>
    <w:rsid w:val="0035000F"/>
    <w:rsid w:val="00375098"/>
    <w:rsid w:val="00376AB0"/>
    <w:rsid w:val="003951AE"/>
    <w:rsid w:val="003A5CFA"/>
    <w:rsid w:val="003A65F5"/>
    <w:rsid w:val="003B052D"/>
    <w:rsid w:val="003B1E61"/>
    <w:rsid w:val="003C10D7"/>
    <w:rsid w:val="003C6AED"/>
    <w:rsid w:val="003D5ADE"/>
    <w:rsid w:val="003D76B1"/>
    <w:rsid w:val="003E63AF"/>
    <w:rsid w:val="003E72FC"/>
    <w:rsid w:val="003E777A"/>
    <w:rsid w:val="003F2F5C"/>
    <w:rsid w:val="00410F58"/>
    <w:rsid w:val="00420F09"/>
    <w:rsid w:val="00421E2C"/>
    <w:rsid w:val="004323AB"/>
    <w:rsid w:val="0044111C"/>
    <w:rsid w:val="004557A7"/>
    <w:rsid w:val="00455C4B"/>
    <w:rsid w:val="00455E73"/>
    <w:rsid w:val="00464353"/>
    <w:rsid w:val="00473E8A"/>
    <w:rsid w:val="0047510A"/>
    <w:rsid w:val="00481681"/>
    <w:rsid w:val="00483AC2"/>
    <w:rsid w:val="0049750F"/>
    <w:rsid w:val="004A23A1"/>
    <w:rsid w:val="004A6AF6"/>
    <w:rsid w:val="004B0473"/>
    <w:rsid w:val="004B1863"/>
    <w:rsid w:val="004B1ED9"/>
    <w:rsid w:val="004C57CB"/>
    <w:rsid w:val="004C7F2B"/>
    <w:rsid w:val="004D4108"/>
    <w:rsid w:val="004E2E79"/>
    <w:rsid w:val="004E5196"/>
    <w:rsid w:val="004F7724"/>
    <w:rsid w:val="0051584A"/>
    <w:rsid w:val="00524BB1"/>
    <w:rsid w:val="005331AE"/>
    <w:rsid w:val="005366BB"/>
    <w:rsid w:val="00536ECF"/>
    <w:rsid w:val="00541857"/>
    <w:rsid w:val="00565A19"/>
    <w:rsid w:val="0057141D"/>
    <w:rsid w:val="00576917"/>
    <w:rsid w:val="005806C5"/>
    <w:rsid w:val="0059168B"/>
    <w:rsid w:val="005A4DDB"/>
    <w:rsid w:val="005A6DFD"/>
    <w:rsid w:val="005B04A9"/>
    <w:rsid w:val="005B1D92"/>
    <w:rsid w:val="005B6867"/>
    <w:rsid w:val="005C4D18"/>
    <w:rsid w:val="005D7029"/>
    <w:rsid w:val="005E543B"/>
    <w:rsid w:val="005F3CA1"/>
    <w:rsid w:val="006139ED"/>
    <w:rsid w:val="00617726"/>
    <w:rsid w:val="00620347"/>
    <w:rsid w:val="00620C56"/>
    <w:rsid w:val="0062115C"/>
    <w:rsid w:val="00621E71"/>
    <w:rsid w:val="00624EAD"/>
    <w:rsid w:val="00635561"/>
    <w:rsid w:val="00645526"/>
    <w:rsid w:val="00647DA0"/>
    <w:rsid w:val="0068265E"/>
    <w:rsid w:val="006910B1"/>
    <w:rsid w:val="006B3E0A"/>
    <w:rsid w:val="006B4CB7"/>
    <w:rsid w:val="006C4747"/>
    <w:rsid w:val="006D01A2"/>
    <w:rsid w:val="006D153D"/>
    <w:rsid w:val="006F0DBF"/>
    <w:rsid w:val="007058DE"/>
    <w:rsid w:val="0071058E"/>
    <w:rsid w:val="007203C5"/>
    <w:rsid w:val="007276AB"/>
    <w:rsid w:val="00751D72"/>
    <w:rsid w:val="007627A5"/>
    <w:rsid w:val="007665E2"/>
    <w:rsid w:val="00766C13"/>
    <w:rsid w:val="00774BE1"/>
    <w:rsid w:val="00777FC8"/>
    <w:rsid w:val="00787B91"/>
    <w:rsid w:val="00792A2F"/>
    <w:rsid w:val="007A2A95"/>
    <w:rsid w:val="007B61CE"/>
    <w:rsid w:val="007C1AF1"/>
    <w:rsid w:val="007D0902"/>
    <w:rsid w:val="007E0719"/>
    <w:rsid w:val="007E7258"/>
    <w:rsid w:val="00800E8F"/>
    <w:rsid w:val="008040D0"/>
    <w:rsid w:val="00807B5D"/>
    <w:rsid w:val="00811185"/>
    <w:rsid w:val="00813296"/>
    <w:rsid w:val="00821970"/>
    <w:rsid w:val="008223DA"/>
    <w:rsid w:val="008334B5"/>
    <w:rsid w:val="00841131"/>
    <w:rsid w:val="00881492"/>
    <w:rsid w:val="00883C64"/>
    <w:rsid w:val="008A0208"/>
    <w:rsid w:val="008B1D74"/>
    <w:rsid w:val="008C16C9"/>
    <w:rsid w:val="008D0CAB"/>
    <w:rsid w:val="008F2D55"/>
    <w:rsid w:val="008F710A"/>
    <w:rsid w:val="00900001"/>
    <w:rsid w:val="00903EB4"/>
    <w:rsid w:val="0090523F"/>
    <w:rsid w:val="00913D6D"/>
    <w:rsid w:val="00920BB6"/>
    <w:rsid w:val="00927223"/>
    <w:rsid w:val="0093240A"/>
    <w:rsid w:val="009625B2"/>
    <w:rsid w:val="009706E9"/>
    <w:rsid w:val="009727A9"/>
    <w:rsid w:val="00987843"/>
    <w:rsid w:val="00991E20"/>
    <w:rsid w:val="009A1B7A"/>
    <w:rsid w:val="009A521C"/>
    <w:rsid w:val="009B304B"/>
    <w:rsid w:val="009C29D2"/>
    <w:rsid w:val="009D3051"/>
    <w:rsid w:val="009E7AFF"/>
    <w:rsid w:val="00A00742"/>
    <w:rsid w:val="00A24411"/>
    <w:rsid w:val="00A26897"/>
    <w:rsid w:val="00A428FB"/>
    <w:rsid w:val="00A44307"/>
    <w:rsid w:val="00A51AC4"/>
    <w:rsid w:val="00A5524B"/>
    <w:rsid w:val="00A553F3"/>
    <w:rsid w:val="00A769B8"/>
    <w:rsid w:val="00A81A1F"/>
    <w:rsid w:val="00A87CFC"/>
    <w:rsid w:val="00A923A2"/>
    <w:rsid w:val="00A94B75"/>
    <w:rsid w:val="00AA457C"/>
    <w:rsid w:val="00AB45E2"/>
    <w:rsid w:val="00AB5F70"/>
    <w:rsid w:val="00AC4D3E"/>
    <w:rsid w:val="00AD46DE"/>
    <w:rsid w:val="00AE158D"/>
    <w:rsid w:val="00AF3C03"/>
    <w:rsid w:val="00B052C1"/>
    <w:rsid w:val="00B07554"/>
    <w:rsid w:val="00B075F6"/>
    <w:rsid w:val="00B10FD9"/>
    <w:rsid w:val="00B158D3"/>
    <w:rsid w:val="00B46C3D"/>
    <w:rsid w:val="00B53D1A"/>
    <w:rsid w:val="00B646FC"/>
    <w:rsid w:val="00B91E94"/>
    <w:rsid w:val="00BA400D"/>
    <w:rsid w:val="00BA4C2D"/>
    <w:rsid w:val="00BB7623"/>
    <w:rsid w:val="00BC1010"/>
    <w:rsid w:val="00BD398B"/>
    <w:rsid w:val="00BE0DB3"/>
    <w:rsid w:val="00BE5164"/>
    <w:rsid w:val="00BF78B2"/>
    <w:rsid w:val="00C02B16"/>
    <w:rsid w:val="00C14A2C"/>
    <w:rsid w:val="00C1683E"/>
    <w:rsid w:val="00C2049C"/>
    <w:rsid w:val="00C21C42"/>
    <w:rsid w:val="00C354FD"/>
    <w:rsid w:val="00C501DC"/>
    <w:rsid w:val="00C50F0A"/>
    <w:rsid w:val="00C526BE"/>
    <w:rsid w:val="00C537F1"/>
    <w:rsid w:val="00C539A4"/>
    <w:rsid w:val="00C54A9B"/>
    <w:rsid w:val="00C57AE1"/>
    <w:rsid w:val="00C676B1"/>
    <w:rsid w:val="00C73856"/>
    <w:rsid w:val="00C739AC"/>
    <w:rsid w:val="00C76428"/>
    <w:rsid w:val="00C7721F"/>
    <w:rsid w:val="00C8488A"/>
    <w:rsid w:val="00C92F03"/>
    <w:rsid w:val="00C93F0A"/>
    <w:rsid w:val="00CA2CE6"/>
    <w:rsid w:val="00CB1520"/>
    <w:rsid w:val="00CB5827"/>
    <w:rsid w:val="00CC5297"/>
    <w:rsid w:val="00CD2DC6"/>
    <w:rsid w:val="00CD4167"/>
    <w:rsid w:val="00CD76B1"/>
    <w:rsid w:val="00CE5122"/>
    <w:rsid w:val="00D032D6"/>
    <w:rsid w:val="00D079C5"/>
    <w:rsid w:val="00D1768F"/>
    <w:rsid w:val="00D253F5"/>
    <w:rsid w:val="00D254F9"/>
    <w:rsid w:val="00D3615F"/>
    <w:rsid w:val="00D5000C"/>
    <w:rsid w:val="00D53493"/>
    <w:rsid w:val="00D540F7"/>
    <w:rsid w:val="00D611DD"/>
    <w:rsid w:val="00D61B23"/>
    <w:rsid w:val="00D67BE7"/>
    <w:rsid w:val="00D74544"/>
    <w:rsid w:val="00D74876"/>
    <w:rsid w:val="00D75A91"/>
    <w:rsid w:val="00D92E1B"/>
    <w:rsid w:val="00D97C45"/>
    <w:rsid w:val="00DA1CA3"/>
    <w:rsid w:val="00DA4F2B"/>
    <w:rsid w:val="00DB43DF"/>
    <w:rsid w:val="00DC288A"/>
    <w:rsid w:val="00DC4173"/>
    <w:rsid w:val="00DC56E4"/>
    <w:rsid w:val="00DE7B19"/>
    <w:rsid w:val="00E277EF"/>
    <w:rsid w:val="00E30F06"/>
    <w:rsid w:val="00E37EAC"/>
    <w:rsid w:val="00E40660"/>
    <w:rsid w:val="00E54103"/>
    <w:rsid w:val="00E54634"/>
    <w:rsid w:val="00E612EC"/>
    <w:rsid w:val="00E66720"/>
    <w:rsid w:val="00EA4A36"/>
    <w:rsid w:val="00EA5BA0"/>
    <w:rsid w:val="00EA7D00"/>
    <w:rsid w:val="00EB37D6"/>
    <w:rsid w:val="00EC5A19"/>
    <w:rsid w:val="00EC6BA0"/>
    <w:rsid w:val="00EC7A52"/>
    <w:rsid w:val="00ED673D"/>
    <w:rsid w:val="00EE399D"/>
    <w:rsid w:val="00EF636A"/>
    <w:rsid w:val="00F14686"/>
    <w:rsid w:val="00F20F28"/>
    <w:rsid w:val="00F24AB8"/>
    <w:rsid w:val="00F33372"/>
    <w:rsid w:val="00F35417"/>
    <w:rsid w:val="00F3768E"/>
    <w:rsid w:val="00F4567A"/>
    <w:rsid w:val="00F46473"/>
    <w:rsid w:val="00F46DFC"/>
    <w:rsid w:val="00F50256"/>
    <w:rsid w:val="00F52F27"/>
    <w:rsid w:val="00F534CB"/>
    <w:rsid w:val="00F640A4"/>
    <w:rsid w:val="00F6521B"/>
    <w:rsid w:val="00F67D27"/>
    <w:rsid w:val="00F748D1"/>
    <w:rsid w:val="00F819B2"/>
    <w:rsid w:val="00F8306C"/>
    <w:rsid w:val="00F85D77"/>
    <w:rsid w:val="00F91278"/>
    <w:rsid w:val="00F950B2"/>
    <w:rsid w:val="00FB275D"/>
    <w:rsid w:val="00FB685D"/>
    <w:rsid w:val="00FD0E72"/>
    <w:rsid w:val="00FD37D7"/>
    <w:rsid w:val="00FE1902"/>
    <w:rsid w:val="00FE782B"/>
    <w:rsid w:val="00FF139D"/>
    <w:rsid w:val="00FF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A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D01A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A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6D01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D7011FB2B74E6789DCF9D192100F4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24A42-8F23-4B3B-BC59-C60EBF203B07}"/>
      </w:docPartPr>
      <w:docPartBody>
        <w:p w:rsidR="00356FDB" w:rsidRDefault="005D2345" w:rsidP="005D2345">
          <w:pPr>
            <w:pStyle w:val="DCD7011FB2B74E6789DCF9D192100F452"/>
          </w:pPr>
          <w:r w:rsidRPr="006D01A2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номер группы</w:t>
          </w:r>
        </w:p>
      </w:docPartBody>
    </w:docPart>
    <w:docPart>
      <w:docPartPr>
        <w:name w:val="EDE5606754C04590AC8D57E2386B7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42DFD5-AF13-4D45-A649-A578F03AB867}"/>
      </w:docPartPr>
      <w:docPartBody>
        <w:p w:rsidR="00356FDB" w:rsidRDefault="005D2345" w:rsidP="005D2345">
          <w:pPr>
            <w:pStyle w:val="EDE5606754C04590AC8D57E2386B76E12"/>
          </w:pPr>
          <w:r w:rsidRPr="006D01A2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ФИО в родительном падеже</w:t>
          </w:r>
        </w:p>
      </w:docPartBody>
    </w:docPart>
    <w:docPart>
      <w:docPartPr>
        <w:name w:val="536A0F232D1240879F24E94D3FA2A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A6A6B3-9CFA-457B-B68F-88BAFDE4FC18}"/>
      </w:docPartPr>
      <w:docPartBody>
        <w:p w:rsidR="00356FDB" w:rsidRDefault="005D2345" w:rsidP="005D2345">
          <w:pPr>
            <w:pStyle w:val="536A0F232D1240879F24E94D3FA2A74C2"/>
          </w:pPr>
          <w:r w:rsidRPr="006D01A2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по болезни</w:t>
          </w:r>
        </w:p>
      </w:docPartBody>
    </w:docPart>
    <w:docPart>
      <w:docPartPr>
        <w:name w:val="43B1A4C76F304943B59A8EDF4B90D2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4E434F-8645-4BF2-83B4-C936474FEC7F}"/>
      </w:docPartPr>
      <w:docPartBody>
        <w:p w:rsidR="00356FDB" w:rsidRDefault="005D2345" w:rsidP="005D2345">
          <w:pPr>
            <w:pStyle w:val="43B1A4C76F304943B59A8EDF4B90D2782"/>
          </w:pPr>
          <w:r w:rsidRPr="006D01A2">
            <w:rPr>
              <w:rFonts w:ascii="Times New Roman" w:eastAsia="Calibri" w:hAnsi="Times New Roman" w:cs="Times New Roman"/>
              <w:color w:val="808080"/>
              <w:sz w:val="28"/>
              <w:szCs w:val="28"/>
              <w:lang w:eastAsia="ru-RU"/>
            </w:rPr>
            <w:t>номер курса</w:t>
          </w:r>
        </w:p>
      </w:docPartBody>
    </w:docPart>
    <w:docPart>
      <w:docPartPr>
        <w:name w:val="BEC66A202E7A4E8EB1384A0781D6D0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978322-8CD8-4739-A38B-152D4EA714BE}"/>
      </w:docPartPr>
      <w:docPartBody>
        <w:p w:rsidR="00356FDB" w:rsidRDefault="005D2345" w:rsidP="005D2345">
          <w:pPr>
            <w:pStyle w:val="BEC66A202E7A4E8EB1384A0781D6D0F32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название специальности</w:t>
          </w:r>
        </w:p>
      </w:docPartBody>
    </w:docPart>
    <w:docPart>
      <w:docPartPr>
        <w:name w:val="0CDFAB69A381452E8B054D97844B39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AE292-990A-4E7F-80CC-44E6F8E463C0}"/>
      </w:docPartPr>
      <w:docPartBody>
        <w:p w:rsidR="00356FDB" w:rsidRDefault="005D2345" w:rsidP="005D2345">
          <w:pPr>
            <w:pStyle w:val="0CDFAB69A381452E8B054D97844B39532"/>
          </w:pPr>
          <w:r w:rsidRPr="009332C0">
            <w:rPr>
              <w:rStyle w:val="a3"/>
              <w:rFonts w:ascii="Times New Roman" w:hAnsi="Times New Roman" w:cs="Times New Roman"/>
              <w:sz w:val="28"/>
              <w:szCs w:val="28"/>
            </w:rPr>
            <w:t>номер группы</w:t>
          </w:r>
        </w:p>
      </w:docPartBody>
    </w:docPart>
    <w:docPart>
      <w:docPartPr>
        <w:name w:val="47E0B9D180B8429C888F37C42A5ACA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D0E38-49A6-44A8-BA45-741BAF87209A}"/>
      </w:docPartPr>
      <w:docPartBody>
        <w:p w:rsidR="00356FDB" w:rsidRDefault="005D2345" w:rsidP="005D2345">
          <w:pPr>
            <w:pStyle w:val="47E0B9D180B8429C888F37C42A5ACAF62"/>
          </w:pPr>
          <w:r w:rsidRPr="006D01A2">
            <w:rPr>
              <w:rFonts w:ascii="Times New Roman" w:eastAsia="Times New Roman" w:hAnsi="Times New Roman" w:cs="Times New Roman"/>
              <w:color w:val="808080"/>
              <w:sz w:val="28"/>
              <w:szCs w:val="28"/>
              <w:lang w:eastAsia="ru-RU"/>
            </w:rPr>
            <w:t>Заключение КВВ 33-ей городской поликлиники прилагается (указать № и дату выдачи справки)</w:t>
          </w:r>
        </w:p>
      </w:docPartBody>
    </w:docPart>
    <w:docPart>
      <w:docPartPr>
        <w:name w:val="F18547A131DC4F6B866814D22B38E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B4263A-FA07-444E-8EAE-8121B5F9FDE3}"/>
      </w:docPartPr>
      <w:docPartBody>
        <w:p w:rsidR="00356FDB" w:rsidRDefault="005D2345" w:rsidP="005D2345">
          <w:pPr>
            <w:pStyle w:val="F18547A131DC4F6B866814D22B38E6F9"/>
          </w:pPr>
          <w:r w:rsidRPr="00364EDE">
            <w:rPr>
              <w:rStyle w:val="a3"/>
            </w:rPr>
            <w:t>Выберите</w:t>
          </w:r>
          <w:r>
            <w:rPr>
              <w:rStyle w:val="a3"/>
            </w:rPr>
            <w:t xml:space="preserve"> язык</w:t>
          </w:r>
        </w:p>
      </w:docPartBody>
    </w:docPart>
    <w:docPart>
      <w:docPartPr>
        <w:name w:val="CF3542F87D024EC7BCE90D90BF5EF4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4DE7C-AF30-4344-994F-8E0F9B356FE8}"/>
      </w:docPartPr>
      <w:docPartBody>
        <w:p w:rsidR="00356FDB" w:rsidRDefault="005D2345" w:rsidP="005D2345">
          <w:pPr>
            <w:pStyle w:val="CF3542F87D024EC7BCE90D90BF5EF4C0"/>
          </w:pP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>ФИО декана</w:t>
          </w:r>
        </w:p>
      </w:docPartBody>
    </w:docPart>
    <w:docPart>
      <w:docPartPr>
        <w:name w:val="3142BC23F626429680191D3793F94B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AB58F-B677-4C01-B3CC-2A07B0B44421}"/>
      </w:docPartPr>
      <w:docPartBody>
        <w:p w:rsidR="00356FDB" w:rsidRDefault="005D2345" w:rsidP="005D2345">
          <w:pPr>
            <w:pStyle w:val="3142BC23F626429680191D3793F94B6F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Дата</w:t>
          </w:r>
          <w:r>
            <w:rPr>
              <w:rStyle w:val="a3"/>
              <w:rFonts w:ascii="Times New Roman" w:hAnsi="Times New Roman" w:cs="Times New Roman"/>
              <w:sz w:val="28"/>
              <w:szCs w:val="28"/>
            </w:rPr>
            <w:t xml:space="preserve">          </w:t>
          </w:r>
        </w:p>
      </w:docPartBody>
    </w:docPart>
    <w:docPart>
      <w:docPartPr>
        <w:name w:val="BD0F66A76E4742A88BBA62C97C271F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221BEE-5EAA-4BFC-9387-035957401264}"/>
      </w:docPartPr>
      <w:docPartBody>
        <w:p w:rsidR="00356FDB" w:rsidRDefault="005D2345" w:rsidP="005D2345">
          <w:pPr>
            <w:pStyle w:val="BD0F66A76E4742A88BBA62C97C271FA6"/>
          </w:pPr>
          <w:r w:rsidRPr="0040672C">
            <w:rPr>
              <w:rStyle w:val="a3"/>
              <w:rFonts w:ascii="Times New Roman" w:hAnsi="Times New Roman" w:cs="Times New Roman"/>
              <w:sz w:val="28"/>
              <w:szCs w:val="28"/>
            </w:rPr>
            <w:t>Расшифровка подписи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345"/>
    <w:rsid w:val="00154086"/>
    <w:rsid w:val="00356FDB"/>
    <w:rsid w:val="005D2345"/>
    <w:rsid w:val="00E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FDB"/>
    <w:rPr>
      <w:color w:val="808080"/>
    </w:rPr>
  </w:style>
  <w:style w:type="paragraph" w:customStyle="1" w:styleId="DCD7011FB2B74E6789DCF9D192100F45">
    <w:name w:val="DCD7011FB2B74E6789DCF9D192100F45"/>
    <w:rsid w:val="005D2345"/>
  </w:style>
  <w:style w:type="paragraph" w:customStyle="1" w:styleId="EDE5606754C04590AC8D57E2386B76E1">
    <w:name w:val="EDE5606754C04590AC8D57E2386B76E1"/>
    <w:rsid w:val="005D2345"/>
  </w:style>
  <w:style w:type="paragraph" w:customStyle="1" w:styleId="536A0F232D1240879F24E94D3FA2A74C">
    <w:name w:val="536A0F232D1240879F24E94D3FA2A74C"/>
    <w:rsid w:val="005D2345"/>
  </w:style>
  <w:style w:type="paragraph" w:customStyle="1" w:styleId="43B1A4C76F304943B59A8EDF4B90D278">
    <w:name w:val="43B1A4C76F304943B59A8EDF4B90D278"/>
    <w:rsid w:val="005D2345"/>
  </w:style>
  <w:style w:type="paragraph" w:customStyle="1" w:styleId="A6E2DCB0A0CA491898338E61C3FD97E8">
    <w:name w:val="A6E2DCB0A0CA491898338E61C3FD97E8"/>
    <w:rsid w:val="005D2345"/>
  </w:style>
  <w:style w:type="paragraph" w:customStyle="1" w:styleId="BEC66A202E7A4E8EB1384A0781D6D0F3">
    <w:name w:val="BEC66A202E7A4E8EB1384A0781D6D0F3"/>
    <w:rsid w:val="005D2345"/>
  </w:style>
  <w:style w:type="paragraph" w:customStyle="1" w:styleId="434CC276B00B495BA98FC3D9D61DA79D">
    <w:name w:val="434CC276B00B495BA98FC3D9D61DA79D"/>
    <w:rsid w:val="005D2345"/>
  </w:style>
  <w:style w:type="paragraph" w:customStyle="1" w:styleId="0CDFAB69A381452E8B054D97844B3953">
    <w:name w:val="0CDFAB69A381452E8B054D97844B3953"/>
    <w:rsid w:val="005D2345"/>
  </w:style>
  <w:style w:type="paragraph" w:customStyle="1" w:styleId="47E0B9D180B8429C888F37C42A5ACAF6">
    <w:name w:val="47E0B9D180B8429C888F37C42A5ACAF6"/>
    <w:rsid w:val="005D2345"/>
  </w:style>
  <w:style w:type="paragraph" w:customStyle="1" w:styleId="DCD7011FB2B74E6789DCF9D192100F451">
    <w:name w:val="DCD7011FB2B74E6789DCF9D192100F451"/>
    <w:rsid w:val="005D2345"/>
    <w:rPr>
      <w:rFonts w:eastAsiaTheme="minorHAnsi"/>
      <w:lang w:eastAsia="en-US"/>
    </w:rPr>
  </w:style>
  <w:style w:type="paragraph" w:customStyle="1" w:styleId="EDE5606754C04590AC8D57E2386B76E11">
    <w:name w:val="EDE5606754C04590AC8D57E2386B76E11"/>
    <w:rsid w:val="005D2345"/>
    <w:rPr>
      <w:rFonts w:eastAsiaTheme="minorHAnsi"/>
      <w:lang w:eastAsia="en-US"/>
    </w:rPr>
  </w:style>
  <w:style w:type="paragraph" w:customStyle="1" w:styleId="536A0F232D1240879F24E94D3FA2A74C1">
    <w:name w:val="536A0F232D1240879F24E94D3FA2A74C1"/>
    <w:rsid w:val="005D2345"/>
    <w:rPr>
      <w:rFonts w:eastAsiaTheme="minorHAnsi"/>
      <w:lang w:eastAsia="en-US"/>
    </w:rPr>
  </w:style>
  <w:style w:type="paragraph" w:customStyle="1" w:styleId="43B1A4C76F304943B59A8EDF4B90D2781">
    <w:name w:val="43B1A4C76F304943B59A8EDF4B90D2781"/>
    <w:rsid w:val="005D2345"/>
    <w:rPr>
      <w:rFonts w:eastAsiaTheme="minorHAnsi"/>
      <w:lang w:eastAsia="en-US"/>
    </w:rPr>
  </w:style>
  <w:style w:type="paragraph" w:customStyle="1" w:styleId="BEC66A202E7A4E8EB1384A0781D6D0F31">
    <w:name w:val="BEC66A202E7A4E8EB1384A0781D6D0F31"/>
    <w:rsid w:val="005D2345"/>
    <w:rPr>
      <w:rFonts w:eastAsiaTheme="minorHAnsi"/>
      <w:lang w:eastAsia="en-US"/>
    </w:rPr>
  </w:style>
  <w:style w:type="paragraph" w:customStyle="1" w:styleId="0CDFAB69A381452E8B054D97844B39531">
    <w:name w:val="0CDFAB69A381452E8B054D97844B39531"/>
    <w:rsid w:val="005D2345"/>
    <w:rPr>
      <w:rFonts w:eastAsiaTheme="minorHAnsi"/>
      <w:lang w:eastAsia="en-US"/>
    </w:rPr>
  </w:style>
  <w:style w:type="paragraph" w:customStyle="1" w:styleId="47E0B9D180B8429C888F37C42A5ACAF61">
    <w:name w:val="47E0B9D180B8429C888F37C42A5ACAF61"/>
    <w:rsid w:val="005D2345"/>
    <w:rPr>
      <w:rFonts w:eastAsiaTheme="minorHAnsi"/>
      <w:lang w:eastAsia="en-US"/>
    </w:rPr>
  </w:style>
  <w:style w:type="paragraph" w:customStyle="1" w:styleId="DCD7011FB2B74E6789DCF9D192100F452">
    <w:name w:val="DCD7011FB2B74E6789DCF9D192100F452"/>
    <w:rsid w:val="005D2345"/>
    <w:rPr>
      <w:rFonts w:eastAsiaTheme="minorHAnsi"/>
      <w:lang w:eastAsia="en-US"/>
    </w:rPr>
  </w:style>
  <w:style w:type="paragraph" w:customStyle="1" w:styleId="EDE5606754C04590AC8D57E2386B76E12">
    <w:name w:val="EDE5606754C04590AC8D57E2386B76E12"/>
    <w:rsid w:val="005D2345"/>
    <w:rPr>
      <w:rFonts w:eastAsiaTheme="minorHAnsi"/>
      <w:lang w:eastAsia="en-US"/>
    </w:rPr>
  </w:style>
  <w:style w:type="paragraph" w:customStyle="1" w:styleId="536A0F232D1240879F24E94D3FA2A74C2">
    <w:name w:val="536A0F232D1240879F24E94D3FA2A74C2"/>
    <w:rsid w:val="005D2345"/>
    <w:rPr>
      <w:rFonts w:eastAsiaTheme="minorHAnsi"/>
      <w:lang w:eastAsia="en-US"/>
    </w:rPr>
  </w:style>
  <w:style w:type="paragraph" w:customStyle="1" w:styleId="43B1A4C76F304943B59A8EDF4B90D2782">
    <w:name w:val="43B1A4C76F304943B59A8EDF4B90D2782"/>
    <w:rsid w:val="005D2345"/>
    <w:rPr>
      <w:rFonts w:eastAsiaTheme="minorHAnsi"/>
      <w:lang w:eastAsia="en-US"/>
    </w:rPr>
  </w:style>
  <w:style w:type="paragraph" w:customStyle="1" w:styleId="BEC66A202E7A4E8EB1384A0781D6D0F32">
    <w:name w:val="BEC66A202E7A4E8EB1384A0781D6D0F32"/>
    <w:rsid w:val="005D2345"/>
    <w:rPr>
      <w:rFonts w:eastAsiaTheme="minorHAnsi"/>
      <w:lang w:eastAsia="en-US"/>
    </w:rPr>
  </w:style>
  <w:style w:type="paragraph" w:customStyle="1" w:styleId="F18547A131DC4F6B866814D22B38E6F9">
    <w:name w:val="F18547A131DC4F6B866814D22B38E6F9"/>
    <w:rsid w:val="005D2345"/>
    <w:rPr>
      <w:rFonts w:eastAsiaTheme="minorHAnsi"/>
      <w:lang w:eastAsia="en-US"/>
    </w:rPr>
  </w:style>
  <w:style w:type="paragraph" w:customStyle="1" w:styleId="0CDFAB69A381452E8B054D97844B39532">
    <w:name w:val="0CDFAB69A381452E8B054D97844B39532"/>
    <w:rsid w:val="005D2345"/>
    <w:rPr>
      <w:rFonts w:eastAsiaTheme="minorHAnsi"/>
      <w:lang w:eastAsia="en-US"/>
    </w:rPr>
  </w:style>
  <w:style w:type="paragraph" w:customStyle="1" w:styleId="47E0B9D180B8429C888F37C42A5ACAF62">
    <w:name w:val="47E0B9D180B8429C888F37C42A5ACAF62"/>
    <w:rsid w:val="005D2345"/>
    <w:rPr>
      <w:rFonts w:eastAsiaTheme="minorHAnsi"/>
      <w:lang w:eastAsia="en-US"/>
    </w:rPr>
  </w:style>
  <w:style w:type="paragraph" w:customStyle="1" w:styleId="CF3542F87D024EC7BCE90D90BF5EF4C0">
    <w:name w:val="CF3542F87D024EC7BCE90D90BF5EF4C0"/>
    <w:rsid w:val="005D2345"/>
  </w:style>
  <w:style w:type="paragraph" w:customStyle="1" w:styleId="3142BC23F626429680191D3793F94B6F">
    <w:name w:val="3142BC23F626429680191D3793F94B6F"/>
    <w:rsid w:val="005D2345"/>
  </w:style>
  <w:style w:type="paragraph" w:customStyle="1" w:styleId="BD0F66A76E4742A88BBA62C97C271FA6">
    <w:name w:val="BD0F66A76E4742A88BBA62C97C271FA6"/>
    <w:rsid w:val="005D234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56FDB"/>
    <w:rPr>
      <w:color w:val="808080"/>
    </w:rPr>
  </w:style>
  <w:style w:type="paragraph" w:customStyle="1" w:styleId="DCD7011FB2B74E6789DCF9D192100F45">
    <w:name w:val="DCD7011FB2B74E6789DCF9D192100F45"/>
    <w:rsid w:val="005D2345"/>
  </w:style>
  <w:style w:type="paragraph" w:customStyle="1" w:styleId="EDE5606754C04590AC8D57E2386B76E1">
    <w:name w:val="EDE5606754C04590AC8D57E2386B76E1"/>
    <w:rsid w:val="005D2345"/>
  </w:style>
  <w:style w:type="paragraph" w:customStyle="1" w:styleId="536A0F232D1240879F24E94D3FA2A74C">
    <w:name w:val="536A0F232D1240879F24E94D3FA2A74C"/>
    <w:rsid w:val="005D2345"/>
  </w:style>
  <w:style w:type="paragraph" w:customStyle="1" w:styleId="43B1A4C76F304943B59A8EDF4B90D278">
    <w:name w:val="43B1A4C76F304943B59A8EDF4B90D278"/>
    <w:rsid w:val="005D2345"/>
  </w:style>
  <w:style w:type="paragraph" w:customStyle="1" w:styleId="A6E2DCB0A0CA491898338E61C3FD97E8">
    <w:name w:val="A6E2DCB0A0CA491898338E61C3FD97E8"/>
    <w:rsid w:val="005D2345"/>
  </w:style>
  <w:style w:type="paragraph" w:customStyle="1" w:styleId="BEC66A202E7A4E8EB1384A0781D6D0F3">
    <w:name w:val="BEC66A202E7A4E8EB1384A0781D6D0F3"/>
    <w:rsid w:val="005D2345"/>
  </w:style>
  <w:style w:type="paragraph" w:customStyle="1" w:styleId="434CC276B00B495BA98FC3D9D61DA79D">
    <w:name w:val="434CC276B00B495BA98FC3D9D61DA79D"/>
    <w:rsid w:val="005D2345"/>
  </w:style>
  <w:style w:type="paragraph" w:customStyle="1" w:styleId="0CDFAB69A381452E8B054D97844B3953">
    <w:name w:val="0CDFAB69A381452E8B054D97844B3953"/>
    <w:rsid w:val="005D2345"/>
  </w:style>
  <w:style w:type="paragraph" w:customStyle="1" w:styleId="47E0B9D180B8429C888F37C42A5ACAF6">
    <w:name w:val="47E0B9D180B8429C888F37C42A5ACAF6"/>
    <w:rsid w:val="005D2345"/>
  </w:style>
  <w:style w:type="paragraph" w:customStyle="1" w:styleId="DCD7011FB2B74E6789DCF9D192100F451">
    <w:name w:val="DCD7011FB2B74E6789DCF9D192100F451"/>
    <w:rsid w:val="005D2345"/>
    <w:rPr>
      <w:rFonts w:eastAsiaTheme="minorHAnsi"/>
      <w:lang w:eastAsia="en-US"/>
    </w:rPr>
  </w:style>
  <w:style w:type="paragraph" w:customStyle="1" w:styleId="EDE5606754C04590AC8D57E2386B76E11">
    <w:name w:val="EDE5606754C04590AC8D57E2386B76E11"/>
    <w:rsid w:val="005D2345"/>
    <w:rPr>
      <w:rFonts w:eastAsiaTheme="minorHAnsi"/>
      <w:lang w:eastAsia="en-US"/>
    </w:rPr>
  </w:style>
  <w:style w:type="paragraph" w:customStyle="1" w:styleId="536A0F232D1240879F24E94D3FA2A74C1">
    <w:name w:val="536A0F232D1240879F24E94D3FA2A74C1"/>
    <w:rsid w:val="005D2345"/>
    <w:rPr>
      <w:rFonts w:eastAsiaTheme="minorHAnsi"/>
      <w:lang w:eastAsia="en-US"/>
    </w:rPr>
  </w:style>
  <w:style w:type="paragraph" w:customStyle="1" w:styleId="43B1A4C76F304943B59A8EDF4B90D2781">
    <w:name w:val="43B1A4C76F304943B59A8EDF4B90D2781"/>
    <w:rsid w:val="005D2345"/>
    <w:rPr>
      <w:rFonts w:eastAsiaTheme="minorHAnsi"/>
      <w:lang w:eastAsia="en-US"/>
    </w:rPr>
  </w:style>
  <w:style w:type="paragraph" w:customStyle="1" w:styleId="BEC66A202E7A4E8EB1384A0781D6D0F31">
    <w:name w:val="BEC66A202E7A4E8EB1384A0781D6D0F31"/>
    <w:rsid w:val="005D2345"/>
    <w:rPr>
      <w:rFonts w:eastAsiaTheme="minorHAnsi"/>
      <w:lang w:eastAsia="en-US"/>
    </w:rPr>
  </w:style>
  <w:style w:type="paragraph" w:customStyle="1" w:styleId="0CDFAB69A381452E8B054D97844B39531">
    <w:name w:val="0CDFAB69A381452E8B054D97844B39531"/>
    <w:rsid w:val="005D2345"/>
    <w:rPr>
      <w:rFonts w:eastAsiaTheme="minorHAnsi"/>
      <w:lang w:eastAsia="en-US"/>
    </w:rPr>
  </w:style>
  <w:style w:type="paragraph" w:customStyle="1" w:styleId="47E0B9D180B8429C888F37C42A5ACAF61">
    <w:name w:val="47E0B9D180B8429C888F37C42A5ACAF61"/>
    <w:rsid w:val="005D2345"/>
    <w:rPr>
      <w:rFonts w:eastAsiaTheme="minorHAnsi"/>
      <w:lang w:eastAsia="en-US"/>
    </w:rPr>
  </w:style>
  <w:style w:type="paragraph" w:customStyle="1" w:styleId="DCD7011FB2B74E6789DCF9D192100F452">
    <w:name w:val="DCD7011FB2B74E6789DCF9D192100F452"/>
    <w:rsid w:val="005D2345"/>
    <w:rPr>
      <w:rFonts w:eastAsiaTheme="minorHAnsi"/>
      <w:lang w:eastAsia="en-US"/>
    </w:rPr>
  </w:style>
  <w:style w:type="paragraph" w:customStyle="1" w:styleId="EDE5606754C04590AC8D57E2386B76E12">
    <w:name w:val="EDE5606754C04590AC8D57E2386B76E12"/>
    <w:rsid w:val="005D2345"/>
    <w:rPr>
      <w:rFonts w:eastAsiaTheme="minorHAnsi"/>
      <w:lang w:eastAsia="en-US"/>
    </w:rPr>
  </w:style>
  <w:style w:type="paragraph" w:customStyle="1" w:styleId="536A0F232D1240879F24E94D3FA2A74C2">
    <w:name w:val="536A0F232D1240879F24E94D3FA2A74C2"/>
    <w:rsid w:val="005D2345"/>
    <w:rPr>
      <w:rFonts w:eastAsiaTheme="minorHAnsi"/>
      <w:lang w:eastAsia="en-US"/>
    </w:rPr>
  </w:style>
  <w:style w:type="paragraph" w:customStyle="1" w:styleId="43B1A4C76F304943B59A8EDF4B90D2782">
    <w:name w:val="43B1A4C76F304943B59A8EDF4B90D2782"/>
    <w:rsid w:val="005D2345"/>
    <w:rPr>
      <w:rFonts w:eastAsiaTheme="minorHAnsi"/>
      <w:lang w:eastAsia="en-US"/>
    </w:rPr>
  </w:style>
  <w:style w:type="paragraph" w:customStyle="1" w:styleId="BEC66A202E7A4E8EB1384A0781D6D0F32">
    <w:name w:val="BEC66A202E7A4E8EB1384A0781D6D0F32"/>
    <w:rsid w:val="005D2345"/>
    <w:rPr>
      <w:rFonts w:eastAsiaTheme="minorHAnsi"/>
      <w:lang w:eastAsia="en-US"/>
    </w:rPr>
  </w:style>
  <w:style w:type="paragraph" w:customStyle="1" w:styleId="F18547A131DC4F6B866814D22B38E6F9">
    <w:name w:val="F18547A131DC4F6B866814D22B38E6F9"/>
    <w:rsid w:val="005D2345"/>
    <w:rPr>
      <w:rFonts w:eastAsiaTheme="minorHAnsi"/>
      <w:lang w:eastAsia="en-US"/>
    </w:rPr>
  </w:style>
  <w:style w:type="paragraph" w:customStyle="1" w:styleId="0CDFAB69A381452E8B054D97844B39532">
    <w:name w:val="0CDFAB69A381452E8B054D97844B39532"/>
    <w:rsid w:val="005D2345"/>
    <w:rPr>
      <w:rFonts w:eastAsiaTheme="minorHAnsi"/>
      <w:lang w:eastAsia="en-US"/>
    </w:rPr>
  </w:style>
  <w:style w:type="paragraph" w:customStyle="1" w:styleId="47E0B9D180B8429C888F37C42A5ACAF62">
    <w:name w:val="47E0B9D180B8429C888F37C42A5ACAF62"/>
    <w:rsid w:val="005D2345"/>
    <w:rPr>
      <w:rFonts w:eastAsiaTheme="minorHAnsi"/>
      <w:lang w:eastAsia="en-US"/>
    </w:rPr>
  </w:style>
  <w:style w:type="paragraph" w:customStyle="1" w:styleId="CF3542F87D024EC7BCE90D90BF5EF4C0">
    <w:name w:val="CF3542F87D024EC7BCE90D90BF5EF4C0"/>
    <w:rsid w:val="005D2345"/>
  </w:style>
  <w:style w:type="paragraph" w:customStyle="1" w:styleId="3142BC23F626429680191D3793F94B6F">
    <w:name w:val="3142BC23F626429680191D3793F94B6F"/>
    <w:rsid w:val="005D2345"/>
  </w:style>
  <w:style w:type="paragraph" w:customStyle="1" w:styleId="BD0F66A76E4742A88BBA62C97C271FA6">
    <w:name w:val="BD0F66A76E4742A88BBA62C97C271FA6"/>
    <w:rsid w:val="005D23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Ремина</dc:creator>
  <cp:lastModifiedBy>Анна Ремина</cp:lastModifiedBy>
  <cp:revision>3</cp:revision>
  <dcterms:created xsi:type="dcterms:W3CDTF">2015-06-09T08:55:00Z</dcterms:created>
  <dcterms:modified xsi:type="dcterms:W3CDTF">2015-06-10T12:41:00Z</dcterms:modified>
</cp:coreProperties>
</file>