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D140" w14:textId="2F74B7B5" w:rsidR="00973AC9" w:rsidRPr="00973AC9" w:rsidRDefault="00061815" w:rsidP="00973AC9">
      <w:pPr>
        <w:ind w:right="253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Уточненный п</w:t>
      </w:r>
      <w:r w:rsidR="00973AC9" w:rsidRPr="00973AC9">
        <w:rPr>
          <w:spacing w:val="-10"/>
          <w:sz w:val="28"/>
          <w:szCs w:val="28"/>
        </w:rPr>
        <w:t xml:space="preserve">лан приема лиц для получения послевузовского образования </w:t>
      </w:r>
      <w:r w:rsidR="00973AC9">
        <w:rPr>
          <w:spacing w:val="-10"/>
          <w:sz w:val="28"/>
          <w:szCs w:val="28"/>
        </w:rPr>
        <w:tab/>
      </w:r>
      <w:r w:rsidR="00973AC9">
        <w:rPr>
          <w:spacing w:val="-10"/>
          <w:sz w:val="28"/>
          <w:szCs w:val="28"/>
        </w:rPr>
        <w:tab/>
      </w:r>
      <w:r w:rsidR="00973AC9">
        <w:rPr>
          <w:spacing w:val="-10"/>
          <w:sz w:val="28"/>
          <w:szCs w:val="28"/>
        </w:rPr>
        <w:tab/>
      </w:r>
      <w:r w:rsidR="00973AC9">
        <w:rPr>
          <w:spacing w:val="-10"/>
          <w:sz w:val="28"/>
          <w:szCs w:val="28"/>
        </w:rPr>
        <w:tab/>
      </w:r>
      <w:r w:rsidR="00973AC9">
        <w:rPr>
          <w:spacing w:val="-10"/>
          <w:sz w:val="28"/>
          <w:szCs w:val="28"/>
        </w:rPr>
        <w:tab/>
      </w:r>
      <w:r w:rsidR="00973AC9">
        <w:rPr>
          <w:spacing w:val="-10"/>
          <w:sz w:val="28"/>
          <w:szCs w:val="28"/>
        </w:rPr>
        <w:tab/>
      </w:r>
      <w:r w:rsidR="00973AC9">
        <w:rPr>
          <w:spacing w:val="-10"/>
          <w:sz w:val="28"/>
          <w:szCs w:val="28"/>
        </w:rPr>
        <w:tab/>
      </w:r>
    </w:p>
    <w:p w14:paraId="3FAA43F0" w14:textId="77777777" w:rsidR="00973AC9" w:rsidRPr="00973AC9" w:rsidRDefault="00973AC9" w:rsidP="00973AC9">
      <w:pPr>
        <w:ind w:right="4672"/>
        <w:rPr>
          <w:spacing w:val="-10"/>
          <w:sz w:val="28"/>
          <w:szCs w:val="28"/>
        </w:rPr>
      </w:pPr>
      <w:r w:rsidRPr="00973AC9">
        <w:rPr>
          <w:spacing w:val="-10"/>
          <w:sz w:val="28"/>
          <w:szCs w:val="28"/>
        </w:rPr>
        <w:t xml:space="preserve">на 2022 год </w:t>
      </w:r>
    </w:p>
    <w:p w14:paraId="6A3A2317" w14:textId="77777777" w:rsidR="00973AC9" w:rsidRPr="00C4121D" w:rsidRDefault="00973AC9" w:rsidP="00973AC9">
      <w:pPr>
        <w:spacing w:line="20" w:lineRule="exact"/>
      </w:pPr>
    </w:p>
    <w:p w14:paraId="53612B95" w14:textId="77777777" w:rsidR="00973AC9" w:rsidRPr="00C4121D" w:rsidRDefault="00973AC9" w:rsidP="00973AC9">
      <w:pPr>
        <w:spacing w:line="20" w:lineRule="exact"/>
      </w:pPr>
    </w:p>
    <w:tbl>
      <w:tblPr>
        <w:tblW w:w="556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4"/>
        <w:gridCol w:w="1279"/>
        <w:gridCol w:w="1131"/>
        <w:gridCol w:w="934"/>
        <w:gridCol w:w="1050"/>
        <w:gridCol w:w="1134"/>
        <w:gridCol w:w="1417"/>
        <w:gridCol w:w="1034"/>
        <w:gridCol w:w="1124"/>
        <w:gridCol w:w="1529"/>
      </w:tblGrid>
      <w:tr w:rsidR="00EF6AE8" w:rsidRPr="00EB712A" w14:paraId="77C17B4F" w14:textId="77777777" w:rsidTr="002C5A5B">
        <w:trPr>
          <w:trHeight w:val="470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1D1D822" w14:textId="77777777" w:rsidR="00EF4A50" w:rsidRPr="00EB712A" w:rsidRDefault="00EF4A50" w:rsidP="00BF0820">
            <w:pPr>
              <w:ind w:right="-107"/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Организация-исполнитель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A5D647E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Организация-заказчик/сторонний заказчик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BE5354D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Шифр специаль-ности</w:t>
            </w:r>
          </w:p>
        </w:tc>
        <w:tc>
          <w:tcPr>
            <w:tcW w:w="1131" w:type="dxa"/>
            <w:vMerge w:val="restart"/>
            <w:vAlign w:val="center"/>
          </w:tcPr>
          <w:p w14:paraId="68F50A95" w14:textId="18D38923" w:rsidR="00EF4A50" w:rsidRPr="00EF4A50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14:paraId="533AAACE" w14:textId="4E929899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Аспирантура</w:t>
            </w:r>
          </w:p>
        </w:tc>
        <w:tc>
          <w:tcPr>
            <w:tcW w:w="3687" w:type="dxa"/>
            <w:gridSpan w:val="3"/>
            <w:shd w:val="clear" w:color="auto" w:fill="auto"/>
            <w:vAlign w:val="center"/>
          </w:tcPr>
          <w:p w14:paraId="0CB786F7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Докторантура</w:t>
            </w:r>
          </w:p>
        </w:tc>
      </w:tr>
      <w:tr w:rsidR="00EF4A50" w:rsidRPr="00EB712A" w14:paraId="06344B3D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54A46DC6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3142A4F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7A7E952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7B537660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14:paraId="7FAED9B5" w14:textId="1BA3F0A4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14:paraId="71E2FCBF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Из них по форме обучения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14:paraId="2C071F4D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53" w:type="dxa"/>
            <w:gridSpan w:val="2"/>
            <w:shd w:val="clear" w:color="auto" w:fill="auto"/>
            <w:vAlign w:val="center"/>
          </w:tcPr>
          <w:p w14:paraId="2848A6D0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4A50" w:rsidRPr="00EB712A" w14:paraId="020F5497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1F371630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F5AFDAA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00C22E84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023AA3EE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347F2391" w14:textId="4BF146EC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C845290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Дневная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017F8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46963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Соискатель-</w:t>
            </w:r>
          </w:p>
          <w:p w14:paraId="32CBC67E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1034" w:type="dxa"/>
            <w:vMerge/>
            <w:shd w:val="clear" w:color="auto" w:fill="auto"/>
            <w:vAlign w:val="center"/>
          </w:tcPr>
          <w:p w14:paraId="4E8AAD35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923B780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Дневная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A437CE6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Соискатель-</w:t>
            </w:r>
          </w:p>
          <w:p w14:paraId="7A1B3D65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ство</w:t>
            </w:r>
          </w:p>
        </w:tc>
      </w:tr>
      <w:tr w:rsidR="00EF4A50" w:rsidRPr="00EB712A" w14:paraId="6FCF4030" w14:textId="77777777" w:rsidTr="002C5A5B">
        <w:tc>
          <w:tcPr>
            <w:tcW w:w="2122" w:type="dxa"/>
            <w:shd w:val="clear" w:color="auto" w:fill="auto"/>
            <w:vAlign w:val="center"/>
          </w:tcPr>
          <w:p w14:paraId="212CD2F0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A50FDD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5E777E" w14:textId="77777777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14:paraId="4FBDFAB3" w14:textId="302D3CB6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AC6F5" w14:textId="67210ADA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F4F88F5" w14:textId="10D9083C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604AF" w14:textId="1B033C46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E73B5" w14:textId="40082829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719C131" w14:textId="67876266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21557DB" w14:textId="7C52EC46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7D84B57" w14:textId="57A71834" w:rsidR="00EF4A50" w:rsidRPr="00EB712A" w:rsidRDefault="00EF4A50" w:rsidP="00BF0820">
            <w:pPr>
              <w:jc w:val="center"/>
              <w:rPr>
                <w:b/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EF4A50" w:rsidRPr="00EB712A" w14:paraId="10A18EB1" w14:textId="77777777" w:rsidTr="002C5A5B">
        <w:tc>
          <w:tcPr>
            <w:tcW w:w="2122" w:type="dxa"/>
            <w:vMerge w:val="restart"/>
            <w:shd w:val="clear" w:color="auto" w:fill="auto"/>
            <w:vAlign w:val="center"/>
          </w:tcPr>
          <w:p w14:paraId="7CDE6DBD" w14:textId="77777777" w:rsidR="00EF4A50" w:rsidRPr="00973AC9" w:rsidRDefault="00EF4A50" w:rsidP="00BF0820">
            <w:pPr>
              <w:rPr>
                <w:sz w:val="22"/>
                <w:szCs w:val="22"/>
              </w:rPr>
            </w:pPr>
          </w:p>
          <w:p w14:paraId="7C24F90C" w14:textId="77777777" w:rsidR="00EF4A50" w:rsidRPr="00973AC9" w:rsidRDefault="00EF4A50" w:rsidP="00BF0820">
            <w:pPr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Учреждение образования</w:t>
            </w:r>
          </w:p>
          <w:p w14:paraId="31733846" w14:textId="77777777" w:rsidR="00EF4A50" w:rsidRPr="00973AC9" w:rsidRDefault="00EF4A50" w:rsidP="00BF0820">
            <w:pPr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«Белорусский государственный университет информатики и радиоэлектроники»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C429319" w14:textId="77777777" w:rsidR="00EF4A50" w:rsidRPr="00973AC9" w:rsidRDefault="00EF4A50" w:rsidP="00BF082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73AC9">
              <w:rPr>
                <w:i/>
                <w:iCs/>
                <w:color w:val="000000"/>
                <w:sz w:val="22"/>
                <w:szCs w:val="22"/>
              </w:rPr>
              <w:t>Организация-исполнитель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11EC5E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01.04.04</w:t>
            </w:r>
          </w:p>
        </w:tc>
        <w:tc>
          <w:tcPr>
            <w:tcW w:w="1131" w:type="dxa"/>
          </w:tcPr>
          <w:p w14:paraId="405396E4" w14:textId="4B6AFF51" w:rsidR="00EF4A50" w:rsidRDefault="004268B0" w:rsidP="00BF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МиНЭ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7A59428" w14:textId="46478203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631C3B6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DD649" w14:textId="5A319D24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829F10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11CFBE8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FF8DDFA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968B2D7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46A4B7DA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20EBD2B3" w14:textId="77777777" w:rsidR="00EF4A50" w:rsidRPr="00973AC9" w:rsidRDefault="00EF4A50" w:rsidP="00BF082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1FEF1ED" w14:textId="77777777" w:rsidR="00EF4A50" w:rsidRPr="00973AC9" w:rsidRDefault="00EF4A50" w:rsidP="00BF082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C93BCDA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01.04.07</w:t>
            </w:r>
          </w:p>
        </w:tc>
        <w:tc>
          <w:tcPr>
            <w:tcW w:w="1131" w:type="dxa"/>
          </w:tcPr>
          <w:p w14:paraId="142F4E75" w14:textId="31B5A0B2" w:rsidR="00EF4A50" w:rsidRPr="00973AC9" w:rsidRDefault="004268B0" w:rsidP="00BF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МиНЭ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C0FA65" w14:textId="61D06E96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852D0A0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A8575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7EB298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79649F0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B9F3210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5505A4B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50836DED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382E0069" w14:textId="77777777" w:rsidR="00EF4A50" w:rsidRPr="00973AC9" w:rsidRDefault="00EF4A50" w:rsidP="00BF082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7D28A4B" w14:textId="77777777" w:rsidR="00EF4A50" w:rsidRPr="00973AC9" w:rsidRDefault="00EF4A50" w:rsidP="00BF082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3104A65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05.11.17</w:t>
            </w:r>
          </w:p>
        </w:tc>
        <w:tc>
          <w:tcPr>
            <w:tcW w:w="1131" w:type="dxa"/>
          </w:tcPr>
          <w:p w14:paraId="68626A99" w14:textId="1FE2913A" w:rsidR="00EF4A50" w:rsidRPr="00973AC9" w:rsidRDefault="004268B0" w:rsidP="00BF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ЭВС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02D4CA" w14:textId="75E1896F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EAA29E3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5E7DE" w14:textId="77777777" w:rsidR="00EF4A50" w:rsidRPr="00973AC9" w:rsidRDefault="00EF4A50" w:rsidP="00BF08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6D19F9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48A35A2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53848F8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B53FFA7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787E4EA8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5D1D0925" w14:textId="77777777" w:rsidR="00EF4A50" w:rsidRPr="00973AC9" w:rsidRDefault="00EF4A50" w:rsidP="00BF082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DF4A76F" w14:textId="77777777" w:rsidR="00EF4A50" w:rsidRPr="00973AC9" w:rsidRDefault="00EF4A50" w:rsidP="00BF082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C822BD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05.12.04</w:t>
            </w:r>
          </w:p>
        </w:tc>
        <w:tc>
          <w:tcPr>
            <w:tcW w:w="1131" w:type="dxa"/>
          </w:tcPr>
          <w:p w14:paraId="7B867662" w14:textId="51EA1943" w:rsidR="00EF4A50" w:rsidRPr="00973AC9" w:rsidRDefault="004268B0" w:rsidP="00BF0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ИРТ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1E9AF90" w14:textId="22A0526A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00E760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93354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2F542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8B7B35B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A685D62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0D362B3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</w:tr>
      <w:tr w:rsidR="00EF4A50" w:rsidRPr="00EB712A" w14:paraId="1F1579F1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209C76F3" w14:textId="77777777" w:rsidR="00EF4A50" w:rsidRPr="00973AC9" w:rsidRDefault="00EF4A50" w:rsidP="00BF082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8BFBC1" w14:textId="77777777" w:rsidR="00EF4A50" w:rsidRPr="00973AC9" w:rsidRDefault="00EF4A50" w:rsidP="00BF0820">
            <w:pPr>
              <w:rPr>
                <w:iCs/>
                <w:color w:val="000000"/>
                <w:sz w:val="22"/>
                <w:szCs w:val="22"/>
              </w:rPr>
            </w:pPr>
            <w:r w:rsidRPr="00973AC9">
              <w:rPr>
                <w:color w:val="000000"/>
                <w:sz w:val="22"/>
                <w:szCs w:val="22"/>
              </w:rPr>
              <w:t>Министерство обороны Республики Беларусь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45ECC8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05.12.04</w:t>
            </w:r>
          </w:p>
        </w:tc>
        <w:tc>
          <w:tcPr>
            <w:tcW w:w="1131" w:type="dxa"/>
          </w:tcPr>
          <w:p w14:paraId="5C74A31D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B99B46A" w14:textId="7078918C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2AAEE72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8A5E23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4A2C92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59CBE4B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93D3A9C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CFE33C8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</w:tr>
      <w:tr w:rsidR="00EF4A50" w:rsidRPr="00EB712A" w14:paraId="4A6965AB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15F3D6D0" w14:textId="77777777" w:rsidR="00EF4A50" w:rsidRPr="00973AC9" w:rsidRDefault="00EF4A50" w:rsidP="00BF082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84AF3F" w14:textId="77777777" w:rsidR="00EF4A50" w:rsidRPr="00973AC9" w:rsidRDefault="00EF4A50" w:rsidP="00BF0820">
            <w:pPr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Минобразования РБ</w:t>
            </w:r>
          </w:p>
          <w:p w14:paraId="6B43DAE0" w14:textId="44C7E432" w:rsidR="00EF4A50" w:rsidRPr="00973AC9" w:rsidRDefault="00EF4A50" w:rsidP="00973AC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чреждение образования</w:t>
            </w:r>
            <w:r w:rsidRPr="00973A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973AC9">
              <w:rPr>
                <w:sz w:val="22"/>
                <w:szCs w:val="22"/>
              </w:rPr>
              <w:t>Полоцкий государственный университет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530BF29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05.11.08</w:t>
            </w:r>
          </w:p>
        </w:tc>
        <w:tc>
          <w:tcPr>
            <w:tcW w:w="1131" w:type="dxa"/>
          </w:tcPr>
          <w:p w14:paraId="534BE486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A223E11" w14:textId="01A28819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EB3F886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23188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2E3D5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E2B2969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8E0827B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7FA5A5D" w14:textId="77777777" w:rsidR="00EF4A50" w:rsidRPr="00973AC9" w:rsidRDefault="00EF4A50" w:rsidP="00BF0820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2D23C1A6" w14:textId="77777777" w:rsidTr="002C5A5B">
        <w:trPr>
          <w:trHeight w:val="279"/>
        </w:trPr>
        <w:tc>
          <w:tcPr>
            <w:tcW w:w="2122" w:type="dxa"/>
            <w:vMerge/>
            <w:shd w:val="clear" w:color="auto" w:fill="auto"/>
            <w:vAlign w:val="center"/>
          </w:tcPr>
          <w:p w14:paraId="486E40B0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4886610" w14:textId="77777777" w:rsidR="00EF4A50" w:rsidRPr="00973AC9" w:rsidRDefault="00EF4A50" w:rsidP="0071591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73AC9">
              <w:rPr>
                <w:i/>
                <w:iCs/>
                <w:color w:val="000000"/>
                <w:sz w:val="22"/>
                <w:szCs w:val="22"/>
              </w:rPr>
              <w:t>Организация-исполнитель</w:t>
            </w:r>
          </w:p>
          <w:p w14:paraId="48B48B89" w14:textId="387B34CA" w:rsidR="00EF4A50" w:rsidRPr="00973AC9" w:rsidRDefault="00EF4A50" w:rsidP="0071591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159DA50" w14:textId="618BF46D" w:rsidR="00EF4A50" w:rsidRPr="00715915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05.12.13</w:t>
            </w:r>
          </w:p>
        </w:tc>
        <w:tc>
          <w:tcPr>
            <w:tcW w:w="1131" w:type="dxa"/>
          </w:tcPr>
          <w:p w14:paraId="6304C912" w14:textId="1CD80C37" w:rsidR="00EF4A5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ИКТ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191D34" w14:textId="218AC06D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182548C" w14:textId="42BD7E92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22DB0" w14:textId="50611D32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CFA6F0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143F6B8" w14:textId="15F03F83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75CA6CB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8778B31" w14:textId="0936CA01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EF4A50" w:rsidRPr="00EB712A" w14:paraId="05EDA864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34D4F8D4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55161D2" w14:textId="77777777" w:rsidR="00EF4A50" w:rsidRPr="00973AC9" w:rsidRDefault="00EF4A50" w:rsidP="0071591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E229161" w14:textId="7AAD8465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05.13.01</w:t>
            </w:r>
          </w:p>
        </w:tc>
        <w:tc>
          <w:tcPr>
            <w:tcW w:w="1131" w:type="dxa"/>
          </w:tcPr>
          <w:p w14:paraId="013673CC" w14:textId="27594A89" w:rsidR="00EF4A5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ИРТ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2FF2C7" w14:textId="49A2AF93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  <w:r w:rsidRPr="00973AC9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81B380" w14:textId="0C014B79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03568" w14:textId="28B92179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D8CA9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829D384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7A41132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C348560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58299935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0961C931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7700D82" w14:textId="77777777" w:rsidR="00EF4A50" w:rsidRPr="00973AC9" w:rsidRDefault="00EF4A50" w:rsidP="0071591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C2EA3F" w14:textId="6145E17E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05.13.06</w:t>
            </w:r>
          </w:p>
        </w:tc>
        <w:tc>
          <w:tcPr>
            <w:tcW w:w="1131" w:type="dxa"/>
          </w:tcPr>
          <w:p w14:paraId="58031C36" w14:textId="278D3839" w:rsidR="00EF4A5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0A171AB" w14:textId="210500F9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C926D7C" w14:textId="031CDD0E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F0903" w14:textId="679F1623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898AAA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39955AE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C78B759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E1EA194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540D3D04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4DD5CEF4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E713EC2" w14:textId="77777777" w:rsidR="00EF4A50" w:rsidRPr="00973AC9" w:rsidRDefault="00EF4A50" w:rsidP="0071591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9816354" w14:textId="1AEA9926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05.13.10</w:t>
            </w:r>
          </w:p>
        </w:tc>
        <w:tc>
          <w:tcPr>
            <w:tcW w:w="1131" w:type="dxa"/>
          </w:tcPr>
          <w:p w14:paraId="57425736" w14:textId="6FB29D00" w:rsidR="00EF4A50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ЭИ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CC78F6" w14:textId="0A5E1B19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649617E" w14:textId="28D4435B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DD672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88ABAF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32F0B01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EC5E235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883D19C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71D4C8DF" w14:textId="77777777" w:rsidTr="002C5A5B">
        <w:trPr>
          <w:trHeight w:val="289"/>
        </w:trPr>
        <w:tc>
          <w:tcPr>
            <w:tcW w:w="2122" w:type="dxa"/>
            <w:vMerge/>
            <w:shd w:val="clear" w:color="auto" w:fill="auto"/>
            <w:vAlign w:val="center"/>
          </w:tcPr>
          <w:p w14:paraId="4EE77C6A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19CD982" w14:textId="77777777" w:rsidR="00EF4A50" w:rsidRPr="00973AC9" w:rsidRDefault="00EF4A50" w:rsidP="00715915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9511264" w14:textId="0559088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05.13.11</w:t>
            </w:r>
          </w:p>
        </w:tc>
        <w:tc>
          <w:tcPr>
            <w:tcW w:w="1131" w:type="dxa"/>
          </w:tcPr>
          <w:p w14:paraId="756F238D" w14:textId="323DEEFB" w:rsidR="00EF4A5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ПОИТ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3B48B7" w14:textId="2718973F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  <w:r w:rsidRPr="00973AC9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B616BC6" w14:textId="4045E8F4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055DC" w14:textId="5506C06A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AA4FA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2B7CC4E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025C31A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3BA6C2D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784523DA" w14:textId="77777777" w:rsidTr="002C5A5B">
        <w:trPr>
          <w:trHeight w:val="143"/>
        </w:trPr>
        <w:tc>
          <w:tcPr>
            <w:tcW w:w="2122" w:type="dxa"/>
            <w:vMerge/>
            <w:shd w:val="clear" w:color="auto" w:fill="auto"/>
            <w:vAlign w:val="center"/>
          </w:tcPr>
          <w:p w14:paraId="0B2AFAA4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ADE2126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6AA71CB" w14:textId="7F10924C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.13.17</w:t>
            </w:r>
          </w:p>
        </w:tc>
        <w:tc>
          <w:tcPr>
            <w:tcW w:w="1131" w:type="dxa"/>
          </w:tcPr>
          <w:p w14:paraId="62BF7F28" w14:textId="0D05CEE8" w:rsidR="00EF4A50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ИИТ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DC3B0F" w14:textId="43B3C5FE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2D27EC6" w14:textId="7F9215CA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640FB" w14:textId="5A6BF1A8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7A8DD" w14:textId="77777777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8E5EB4B" w14:textId="225ADC9F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7808140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7EB4865" w14:textId="12CE8B84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4A50" w:rsidRPr="00EB712A" w14:paraId="5D9B8E17" w14:textId="77777777" w:rsidTr="002C5A5B">
        <w:trPr>
          <w:trHeight w:val="143"/>
        </w:trPr>
        <w:tc>
          <w:tcPr>
            <w:tcW w:w="2122" w:type="dxa"/>
            <w:vMerge/>
            <w:shd w:val="clear" w:color="auto" w:fill="auto"/>
            <w:vAlign w:val="center"/>
          </w:tcPr>
          <w:p w14:paraId="11CDD931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111E539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6938CEE" w14:textId="18CB12EF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05.16.08</w:t>
            </w:r>
          </w:p>
        </w:tc>
        <w:tc>
          <w:tcPr>
            <w:tcW w:w="1131" w:type="dxa"/>
          </w:tcPr>
          <w:p w14:paraId="6A8DF5BD" w14:textId="32DF44D7" w:rsidR="00EF4A50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МиНЭ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925C68" w14:textId="677E1239" w:rsidR="00EF4A50" w:rsidRPr="00061815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EFC25E" w14:textId="1F3CBF6F" w:rsidR="00EF4A50" w:rsidRPr="00061815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08004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3BFAA3" w14:textId="77777777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10B093F" w14:textId="3E3D53C6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F6E7B0B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C7347F0" w14:textId="2D73602C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652CE72D" w14:textId="77777777" w:rsidTr="002C5A5B">
        <w:trPr>
          <w:trHeight w:val="143"/>
        </w:trPr>
        <w:tc>
          <w:tcPr>
            <w:tcW w:w="2122" w:type="dxa"/>
            <w:vMerge/>
            <w:shd w:val="clear" w:color="auto" w:fill="auto"/>
            <w:vAlign w:val="center"/>
          </w:tcPr>
          <w:p w14:paraId="73B060D0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07F029F" w14:textId="69B23C7E" w:rsidR="00EF4A50" w:rsidRPr="00973AC9" w:rsidRDefault="00EF4A50" w:rsidP="0071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«Гомельский государственный университет имени Франциска Скорины»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947FBB" w14:textId="1143369C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05.16.08</w:t>
            </w:r>
          </w:p>
        </w:tc>
        <w:tc>
          <w:tcPr>
            <w:tcW w:w="1131" w:type="dxa"/>
          </w:tcPr>
          <w:p w14:paraId="593DEA4C" w14:textId="77777777" w:rsidR="00EF4A50" w:rsidRPr="00061815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2F4E6F9" w14:textId="6319361D" w:rsidR="00EF4A50" w:rsidRPr="00061815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84DC794" w14:textId="77777777" w:rsidR="00EF4A50" w:rsidRPr="00061815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E72E7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BABE3D" w14:textId="77777777" w:rsidR="00EF4A50" w:rsidRPr="00061815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F211E73" w14:textId="5A92C122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99F806" w14:textId="4B08139C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1CCB447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278863A1" w14:textId="77777777" w:rsidTr="002C5A5B">
        <w:trPr>
          <w:trHeight w:val="203"/>
        </w:trPr>
        <w:tc>
          <w:tcPr>
            <w:tcW w:w="2122" w:type="dxa"/>
            <w:vMerge/>
            <w:shd w:val="clear" w:color="auto" w:fill="auto"/>
            <w:vAlign w:val="center"/>
          </w:tcPr>
          <w:p w14:paraId="0F7D683F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B8E6F05" w14:textId="77777777" w:rsidR="00EF4A50" w:rsidRPr="00973AC9" w:rsidRDefault="00EF4A50" w:rsidP="0006181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73AC9">
              <w:rPr>
                <w:i/>
                <w:iCs/>
                <w:color w:val="000000"/>
                <w:sz w:val="22"/>
                <w:szCs w:val="22"/>
              </w:rPr>
              <w:t>Организация-исполнитель</w:t>
            </w:r>
          </w:p>
          <w:p w14:paraId="5914EAB6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7D404E" w14:textId="2CEE820E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05.27.01</w:t>
            </w:r>
          </w:p>
        </w:tc>
        <w:tc>
          <w:tcPr>
            <w:tcW w:w="1131" w:type="dxa"/>
          </w:tcPr>
          <w:p w14:paraId="6CFF266A" w14:textId="3A60CC8A" w:rsidR="00EF4A5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МиНЭ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18B14C" w14:textId="375257CD" w:rsidR="00EF4A50" w:rsidRPr="00715915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  <w:r w:rsidRPr="00973AC9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0569CF4" w14:textId="00922241" w:rsidR="00EF4A50" w:rsidRPr="00715915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  <w:r w:rsidRPr="00973A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02F82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BB5329" w14:textId="77777777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37229EE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DBF67BA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2FB235C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301FDF6A" w14:textId="77777777" w:rsidTr="002C5A5B">
        <w:trPr>
          <w:trHeight w:val="203"/>
        </w:trPr>
        <w:tc>
          <w:tcPr>
            <w:tcW w:w="2122" w:type="dxa"/>
            <w:vMerge/>
            <w:shd w:val="clear" w:color="auto" w:fill="auto"/>
            <w:vAlign w:val="center"/>
          </w:tcPr>
          <w:p w14:paraId="7D225B1E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A0E9705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CC45DE1" w14:textId="51CAA412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05.27.06</w:t>
            </w:r>
          </w:p>
        </w:tc>
        <w:tc>
          <w:tcPr>
            <w:tcW w:w="1131" w:type="dxa"/>
          </w:tcPr>
          <w:p w14:paraId="0C0522E6" w14:textId="2E939B35" w:rsidR="00EF4A50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ЭТТ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524A04" w14:textId="1371B3A3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3EE6E05" w14:textId="7191EE8C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F853E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763AD" w14:textId="77777777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DA7E0FA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C6EBDB2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F703EA4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1C049CD8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3662DDD9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9E596D1" w14:textId="77777777" w:rsidR="00EF4A50" w:rsidRPr="00973AC9" w:rsidRDefault="00EF4A50" w:rsidP="0071591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D78041" w14:textId="0138C7CC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08.00.05</w:t>
            </w:r>
          </w:p>
        </w:tc>
        <w:tc>
          <w:tcPr>
            <w:tcW w:w="1131" w:type="dxa"/>
          </w:tcPr>
          <w:p w14:paraId="14A2EAD9" w14:textId="54954EE6" w:rsidR="00EF4A5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1601D86" w14:textId="1DE81574" w:rsidR="00EF4A50" w:rsidRPr="00973AC9" w:rsidRDefault="004268B0" w:rsidP="007159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F596456" w14:textId="6D84538E" w:rsidR="00EF4A50" w:rsidRPr="00973AC9" w:rsidRDefault="004268B0" w:rsidP="007159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B1C19" w14:textId="77777777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21B14B" w14:textId="77777777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A9B454A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1BE06D0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2185F16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4268B0" w:rsidRPr="00EB712A" w14:paraId="6A9F4336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25CDC750" w14:textId="77777777" w:rsidR="004268B0" w:rsidRPr="00973AC9" w:rsidRDefault="004268B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26404FA" w14:textId="77777777" w:rsidR="004268B0" w:rsidRPr="00973AC9" w:rsidRDefault="004268B0" w:rsidP="0071591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1FDE83" w14:textId="6D022864" w:rsidR="004268B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08.00.05</w:t>
            </w:r>
          </w:p>
        </w:tc>
        <w:tc>
          <w:tcPr>
            <w:tcW w:w="1131" w:type="dxa"/>
          </w:tcPr>
          <w:p w14:paraId="0BA80C74" w14:textId="0FC1989B" w:rsidR="004268B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F26ED8" w14:textId="08865BE9" w:rsidR="004268B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79330DC" w14:textId="2580ADB9" w:rsidR="004268B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619FA" w14:textId="77777777" w:rsidR="004268B0" w:rsidRPr="00973AC9" w:rsidRDefault="004268B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DF4C2F" w14:textId="77777777" w:rsidR="004268B0" w:rsidRPr="00973AC9" w:rsidRDefault="004268B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77A820A" w14:textId="77777777" w:rsidR="004268B0" w:rsidRPr="00973AC9" w:rsidRDefault="004268B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1DB80BD" w14:textId="77777777" w:rsidR="004268B0" w:rsidRPr="00973AC9" w:rsidRDefault="004268B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CE6BAF5" w14:textId="77777777" w:rsidR="004268B0" w:rsidRPr="00973AC9" w:rsidRDefault="004268B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352D7918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7801D9BD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A0B2E9A" w14:textId="77777777" w:rsidR="00EF4A50" w:rsidRPr="00973AC9" w:rsidRDefault="00EF4A50" w:rsidP="0071591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A07CF65" w14:textId="23838750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08.00.13</w:t>
            </w:r>
          </w:p>
        </w:tc>
        <w:tc>
          <w:tcPr>
            <w:tcW w:w="1131" w:type="dxa"/>
          </w:tcPr>
          <w:p w14:paraId="41EC1596" w14:textId="110838AB" w:rsidR="00EF4A5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ЭИ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AC1C80" w14:textId="49183D14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DCE26ED" w14:textId="7DF42D89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B8366E" w14:textId="77777777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0CD5C1" w14:textId="5617AD0D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D712502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8A573AD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E53854C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0803D00D" w14:textId="77777777" w:rsidTr="002C5A5B">
        <w:tc>
          <w:tcPr>
            <w:tcW w:w="2122" w:type="dxa"/>
            <w:vMerge/>
            <w:shd w:val="clear" w:color="auto" w:fill="auto"/>
            <w:vAlign w:val="center"/>
          </w:tcPr>
          <w:p w14:paraId="2C8B684F" w14:textId="77777777" w:rsidR="00EF4A50" w:rsidRPr="00973AC9" w:rsidRDefault="00EF4A50" w:rsidP="00715915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B2D6953" w14:textId="77777777" w:rsidR="00EF4A50" w:rsidRPr="00973AC9" w:rsidRDefault="00EF4A50" w:rsidP="00715915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82E9210" w14:textId="6556A3B0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19.00.03</w:t>
            </w:r>
          </w:p>
        </w:tc>
        <w:tc>
          <w:tcPr>
            <w:tcW w:w="1131" w:type="dxa"/>
          </w:tcPr>
          <w:p w14:paraId="6E58AEA5" w14:textId="58A4F39F" w:rsidR="00EF4A50" w:rsidRPr="00973AC9" w:rsidRDefault="004268B0" w:rsidP="0071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ИПиЭ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A61B7F" w14:textId="1904F5DC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879AD00" w14:textId="70A783AB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  <w:r w:rsidRPr="00973AC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EDF58" w14:textId="77777777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B2708" w14:textId="68A8837F" w:rsidR="00EF4A50" w:rsidRPr="00973AC9" w:rsidRDefault="00EF4A50" w:rsidP="0071591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A1545AF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D1F1402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C4F4480" w14:textId="77777777" w:rsidR="00EF4A50" w:rsidRPr="00973AC9" w:rsidRDefault="00EF4A50" w:rsidP="00715915">
            <w:pPr>
              <w:jc w:val="center"/>
              <w:rPr>
                <w:sz w:val="22"/>
                <w:szCs w:val="22"/>
              </w:rPr>
            </w:pPr>
          </w:p>
        </w:tc>
      </w:tr>
      <w:tr w:rsidR="00EF4A50" w:rsidRPr="00EB712A" w14:paraId="050599D1" w14:textId="77777777" w:rsidTr="002C5A5B">
        <w:trPr>
          <w:trHeight w:val="373"/>
        </w:trPr>
        <w:tc>
          <w:tcPr>
            <w:tcW w:w="2122" w:type="dxa"/>
            <w:shd w:val="clear" w:color="auto" w:fill="auto"/>
            <w:vAlign w:val="center"/>
          </w:tcPr>
          <w:p w14:paraId="47711AA7" w14:textId="77777777" w:rsidR="00EF4A50" w:rsidRPr="00EB712A" w:rsidRDefault="00EF4A50" w:rsidP="00715915">
            <w:pPr>
              <w:rPr>
                <w:sz w:val="20"/>
                <w:szCs w:val="20"/>
              </w:rPr>
            </w:pPr>
            <w:r w:rsidRPr="00EB712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185F65" w14:textId="77777777" w:rsidR="00EF4A50" w:rsidRPr="00EB712A" w:rsidRDefault="00EF4A50" w:rsidP="00715915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71080A8" w14:textId="32D96CD9" w:rsidR="00EF4A50" w:rsidRPr="00EE650B" w:rsidRDefault="00EF4A50" w:rsidP="0071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B159FAD" w14:textId="77777777" w:rsidR="00EF4A50" w:rsidRDefault="00EF4A50" w:rsidP="007159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F247423" w14:textId="5B30D2D8" w:rsidR="00EF4A50" w:rsidRPr="00EF4A50" w:rsidRDefault="00EF4A50" w:rsidP="007159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4884B03" w14:textId="0B514591" w:rsidR="00EF4A50" w:rsidRPr="00973AC9" w:rsidRDefault="00EF4A50" w:rsidP="0071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2AC4C" w14:textId="72F61253" w:rsidR="00EF4A50" w:rsidRPr="00973AC9" w:rsidRDefault="00EF4A50" w:rsidP="0071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8C343" w14:textId="77777777" w:rsidR="00EF4A50" w:rsidRPr="00973AC9" w:rsidRDefault="00EF4A50" w:rsidP="00715915">
            <w:pPr>
              <w:jc w:val="center"/>
              <w:rPr>
                <w:sz w:val="20"/>
                <w:szCs w:val="20"/>
              </w:rPr>
            </w:pPr>
            <w:r w:rsidRPr="00973AC9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9B7D182" w14:textId="2D2D4B86" w:rsidR="00EF4A50" w:rsidRPr="00973AC9" w:rsidRDefault="00EF4A50" w:rsidP="007159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BED3EEC" w14:textId="0FE534D8" w:rsidR="00EF4A50" w:rsidRPr="00973AC9" w:rsidRDefault="00EF4A50" w:rsidP="0071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7939D47" w14:textId="62507517" w:rsidR="00EF4A50" w:rsidRPr="00973AC9" w:rsidRDefault="00EF4A50" w:rsidP="0071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1C4DA0AD" w14:textId="77777777" w:rsidR="00973AC9" w:rsidRDefault="00973AC9" w:rsidP="00973AC9">
      <w:pPr>
        <w:pStyle w:val="ConsPlusNonformat"/>
        <w:ind w:firstLine="708"/>
        <w:rPr>
          <w:rFonts w:ascii="Times New Roman" w:hAnsi="Times New Roman" w:cs="Times New Roman"/>
          <w:bCs/>
          <w:sz w:val="30"/>
          <w:szCs w:val="30"/>
          <w:lang w:eastAsia="en-US"/>
        </w:rPr>
      </w:pPr>
    </w:p>
    <w:p w14:paraId="445EF216" w14:textId="49374AEA" w:rsidR="00973AC9" w:rsidRPr="00187FBF" w:rsidRDefault="00EF4A50" w:rsidP="00173EAC">
      <w:pPr>
        <w:pStyle w:val="ConsPlusNonformat"/>
        <w:ind w:firstLine="708"/>
      </w:pPr>
      <w:r>
        <w:rPr>
          <w:rFonts w:ascii="Times New Roman" w:hAnsi="Times New Roman" w:cs="Times New Roman"/>
          <w:bCs/>
          <w:sz w:val="30"/>
          <w:szCs w:val="30"/>
          <w:lang w:eastAsia="en-US"/>
        </w:rPr>
        <w:t>Ректор</w:t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 w:rsidR="00973AC9"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 w:rsidR="00173EAC"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 w:rsidR="00973AC9"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 w:rsidR="00973AC9"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  <w:r w:rsidR="00973AC9">
        <w:rPr>
          <w:rFonts w:ascii="Times New Roman" w:hAnsi="Times New Roman" w:cs="Times New Roman"/>
          <w:bCs/>
          <w:sz w:val="30"/>
          <w:szCs w:val="30"/>
          <w:lang w:eastAsia="en-US"/>
        </w:rPr>
        <w:t>В.А.Богуш</w:t>
      </w:r>
      <w:r w:rsidR="00973AC9">
        <w:rPr>
          <w:rFonts w:ascii="Times New Roman" w:hAnsi="Times New Roman" w:cs="Times New Roman"/>
          <w:bCs/>
          <w:sz w:val="30"/>
          <w:szCs w:val="30"/>
          <w:lang w:eastAsia="en-US"/>
        </w:rPr>
        <w:tab/>
      </w:r>
    </w:p>
    <w:sectPr w:rsidR="00973AC9" w:rsidRPr="00187FBF" w:rsidSect="00EF4A50">
      <w:footerReference w:type="default" r:id="rId7"/>
      <w:pgSz w:w="16838" w:h="11906" w:orient="landscape" w:code="9"/>
      <w:pgMar w:top="567" w:right="1812" w:bottom="426" w:left="1134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F91A3" w14:textId="77777777" w:rsidR="00D72C76" w:rsidRDefault="00D72C76">
      <w:r>
        <w:separator/>
      </w:r>
    </w:p>
  </w:endnote>
  <w:endnote w:type="continuationSeparator" w:id="0">
    <w:p w14:paraId="14F2E6D1" w14:textId="77777777" w:rsidR="00D72C76" w:rsidRDefault="00D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E8A7" w14:textId="77777777" w:rsidR="004873B1" w:rsidRDefault="004873B1">
    <w:pPr>
      <w:pStyle w:val="a4"/>
      <w:spacing w:line="180" w:lineRule="exact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3E47" w14:textId="77777777" w:rsidR="00D72C76" w:rsidRDefault="00D72C76">
      <w:r>
        <w:separator/>
      </w:r>
    </w:p>
  </w:footnote>
  <w:footnote w:type="continuationSeparator" w:id="0">
    <w:p w14:paraId="06A8E2DA" w14:textId="77777777" w:rsidR="00D72C76" w:rsidRDefault="00D7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BF1"/>
    <w:multiLevelType w:val="hybridMultilevel"/>
    <w:tmpl w:val="B6DA5046"/>
    <w:lvl w:ilvl="0" w:tplc="0DB078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D3B02"/>
    <w:multiLevelType w:val="hybridMultilevel"/>
    <w:tmpl w:val="0D3E61CC"/>
    <w:lvl w:ilvl="0" w:tplc="1054BE6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72D0559A"/>
    <w:multiLevelType w:val="hybridMultilevel"/>
    <w:tmpl w:val="AC2818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8"/>
    <w:rsid w:val="00001925"/>
    <w:rsid w:val="000029D8"/>
    <w:rsid w:val="00004B4A"/>
    <w:rsid w:val="0003480A"/>
    <w:rsid w:val="0006057F"/>
    <w:rsid w:val="00061815"/>
    <w:rsid w:val="00092049"/>
    <w:rsid w:val="00097301"/>
    <w:rsid w:val="000A2927"/>
    <w:rsid w:val="000A364D"/>
    <w:rsid w:val="000B1F73"/>
    <w:rsid w:val="000E3B36"/>
    <w:rsid w:val="000E6AE4"/>
    <w:rsid w:val="00103583"/>
    <w:rsid w:val="00117451"/>
    <w:rsid w:val="001235CE"/>
    <w:rsid w:val="00125B47"/>
    <w:rsid w:val="00127427"/>
    <w:rsid w:val="00127D3D"/>
    <w:rsid w:val="001314C4"/>
    <w:rsid w:val="00132634"/>
    <w:rsid w:val="0013408A"/>
    <w:rsid w:val="00134901"/>
    <w:rsid w:val="00136D63"/>
    <w:rsid w:val="00173EAC"/>
    <w:rsid w:val="00185F8F"/>
    <w:rsid w:val="00187FBF"/>
    <w:rsid w:val="00195790"/>
    <w:rsid w:val="001A5D05"/>
    <w:rsid w:val="001C15DA"/>
    <w:rsid w:val="001D25EB"/>
    <w:rsid w:val="001E0B8C"/>
    <w:rsid w:val="001F1B18"/>
    <w:rsid w:val="001F7C9D"/>
    <w:rsid w:val="00221E2C"/>
    <w:rsid w:val="00231DC1"/>
    <w:rsid w:val="00254ABB"/>
    <w:rsid w:val="00254E8D"/>
    <w:rsid w:val="00256539"/>
    <w:rsid w:val="00257452"/>
    <w:rsid w:val="00263677"/>
    <w:rsid w:val="002801A6"/>
    <w:rsid w:val="002B3C32"/>
    <w:rsid w:val="002B3E32"/>
    <w:rsid w:val="002B6402"/>
    <w:rsid w:val="002C5A5B"/>
    <w:rsid w:val="002D17F2"/>
    <w:rsid w:val="002E7AB6"/>
    <w:rsid w:val="00300B12"/>
    <w:rsid w:val="00317DFF"/>
    <w:rsid w:val="00322545"/>
    <w:rsid w:val="003272CA"/>
    <w:rsid w:val="00346DA7"/>
    <w:rsid w:val="00350BD8"/>
    <w:rsid w:val="00353D19"/>
    <w:rsid w:val="003661E3"/>
    <w:rsid w:val="003707BC"/>
    <w:rsid w:val="00387581"/>
    <w:rsid w:val="003906BB"/>
    <w:rsid w:val="0039083D"/>
    <w:rsid w:val="003936AD"/>
    <w:rsid w:val="003A2B95"/>
    <w:rsid w:val="003C1F60"/>
    <w:rsid w:val="003C6B6C"/>
    <w:rsid w:val="003D690D"/>
    <w:rsid w:val="003E1BB2"/>
    <w:rsid w:val="003E6024"/>
    <w:rsid w:val="003E6B78"/>
    <w:rsid w:val="003F75E9"/>
    <w:rsid w:val="00401977"/>
    <w:rsid w:val="00403D97"/>
    <w:rsid w:val="00416D8C"/>
    <w:rsid w:val="004268B0"/>
    <w:rsid w:val="00444330"/>
    <w:rsid w:val="00446FE7"/>
    <w:rsid w:val="0045788A"/>
    <w:rsid w:val="0046434F"/>
    <w:rsid w:val="00472713"/>
    <w:rsid w:val="00484927"/>
    <w:rsid w:val="004873B1"/>
    <w:rsid w:val="004B0810"/>
    <w:rsid w:val="004B32E4"/>
    <w:rsid w:val="004C1027"/>
    <w:rsid w:val="004C4D57"/>
    <w:rsid w:val="004E35E5"/>
    <w:rsid w:val="00504FC3"/>
    <w:rsid w:val="00507C0A"/>
    <w:rsid w:val="00511C2C"/>
    <w:rsid w:val="005255EB"/>
    <w:rsid w:val="005700F1"/>
    <w:rsid w:val="005736E6"/>
    <w:rsid w:val="0059041D"/>
    <w:rsid w:val="005B24EA"/>
    <w:rsid w:val="005C3263"/>
    <w:rsid w:val="005D2245"/>
    <w:rsid w:val="005D2299"/>
    <w:rsid w:val="005E3CB2"/>
    <w:rsid w:val="006035FD"/>
    <w:rsid w:val="00605AFF"/>
    <w:rsid w:val="00623531"/>
    <w:rsid w:val="00625ACB"/>
    <w:rsid w:val="00625F1B"/>
    <w:rsid w:val="00675BB3"/>
    <w:rsid w:val="00682DF6"/>
    <w:rsid w:val="006844E1"/>
    <w:rsid w:val="00692DC3"/>
    <w:rsid w:val="00696C10"/>
    <w:rsid w:val="006A6F32"/>
    <w:rsid w:val="006B0374"/>
    <w:rsid w:val="006B5141"/>
    <w:rsid w:val="006D7092"/>
    <w:rsid w:val="00704255"/>
    <w:rsid w:val="00705015"/>
    <w:rsid w:val="00715915"/>
    <w:rsid w:val="007256DF"/>
    <w:rsid w:val="00725C5A"/>
    <w:rsid w:val="00754E0A"/>
    <w:rsid w:val="00761CB3"/>
    <w:rsid w:val="00765050"/>
    <w:rsid w:val="0077422D"/>
    <w:rsid w:val="00775C89"/>
    <w:rsid w:val="00776837"/>
    <w:rsid w:val="007774CE"/>
    <w:rsid w:val="00784E40"/>
    <w:rsid w:val="00796264"/>
    <w:rsid w:val="007B44E1"/>
    <w:rsid w:val="007F0178"/>
    <w:rsid w:val="007F3FDB"/>
    <w:rsid w:val="00803C8E"/>
    <w:rsid w:val="00811391"/>
    <w:rsid w:val="008239A1"/>
    <w:rsid w:val="00827FF0"/>
    <w:rsid w:val="008321FC"/>
    <w:rsid w:val="008421F4"/>
    <w:rsid w:val="00850B30"/>
    <w:rsid w:val="008521BC"/>
    <w:rsid w:val="00852F01"/>
    <w:rsid w:val="00866562"/>
    <w:rsid w:val="00870FFF"/>
    <w:rsid w:val="00882928"/>
    <w:rsid w:val="008925DB"/>
    <w:rsid w:val="008B4628"/>
    <w:rsid w:val="008C1387"/>
    <w:rsid w:val="008D27F8"/>
    <w:rsid w:val="008D2E3B"/>
    <w:rsid w:val="008F46EB"/>
    <w:rsid w:val="00913C0D"/>
    <w:rsid w:val="00917E2B"/>
    <w:rsid w:val="00930F57"/>
    <w:rsid w:val="00932B19"/>
    <w:rsid w:val="009345B1"/>
    <w:rsid w:val="00947021"/>
    <w:rsid w:val="0096309D"/>
    <w:rsid w:val="00963E84"/>
    <w:rsid w:val="00973AC9"/>
    <w:rsid w:val="009864F5"/>
    <w:rsid w:val="0099303D"/>
    <w:rsid w:val="009A6492"/>
    <w:rsid w:val="009B0C4B"/>
    <w:rsid w:val="009B4147"/>
    <w:rsid w:val="009B5150"/>
    <w:rsid w:val="009B5F1B"/>
    <w:rsid w:val="009D0D20"/>
    <w:rsid w:val="009D1B80"/>
    <w:rsid w:val="009D6FB5"/>
    <w:rsid w:val="00A017FE"/>
    <w:rsid w:val="00A01A2F"/>
    <w:rsid w:val="00A14251"/>
    <w:rsid w:val="00A366BB"/>
    <w:rsid w:val="00A410C6"/>
    <w:rsid w:val="00A42A5A"/>
    <w:rsid w:val="00A506BD"/>
    <w:rsid w:val="00A507AD"/>
    <w:rsid w:val="00A52037"/>
    <w:rsid w:val="00A648C1"/>
    <w:rsid w:val="00A72FE3"/>
    <w:rsid w:val="00A7723D"/>
    <w:rsid w:val="00A82831"/>
    <w:rsid w:val="00A86D62"/>
    <w:rsid w:val="00A917AF"/>
    <w:rsid w:val="00A93FD3"/>
    <w:rsid w:val="00AA48CF"/>
    <w:rsid w:val="00AB1B35"/>
    <w:rsid w:val="00AB4943"/>
    <w:rsid w:val="00AC0A65"/>
    <w:rsid w:val="00AC2B00"/>
    <w:rsid w:val="00AC3B6A"/>
    <w:rsid w:val="00AC4FDF"/>
    <w:rsid w:val="00AD3088"/>
    <w:rsid w:val="00AD3D67"/>
    <w:rsid w:val="00AD595E"/>
    <w:rsid w:val="00B04854"/>
    <w:rsid w:val="00B04FD3"/>
    <w:rsid w:val="00B05678"/>
    <w:rsid w:val="00B059CF"/>
    <w:rsid w:val="00B14EFD"/>
    <w:rsid w:val="00B21E9D"/>
    <w:rsid w:val="00B2330D"/>
    <w:rsid w:val="00B26888"/>
    <w:rsid w:val="00B30C4F"/>
    <w:rsid w:val="00B45F8E"/>
    <w:rsid w:val="00B71889"/>
    <w:rsid w:val="00B775BB"/>
    <w:rsid w:val="00B7784C"/>
    <w:rsid w:val="00B830E9"/>
    <w:rsid w:val="00B91ED7"/>
    <w:rsid w:val="00BA56B9"/>
    <w:rsid w:val="00BB3795"/>
    <w:rsid w:val="00BC0BDB"/>
    <w:rsid w:val="00BD100F"/>
    <w:rsid w:val="00BD5EE6"/>
    <w:rsid w:val="00BE2DC5"/>
    <w:rsid w:val="00BF48D8"/>
    <w:rsid w:val="00BF7783"/>
    <w:rsid w:val="00C13C3D"/>
    <w:rsid w:val="00C22887"/>
    <w:rsid w:val="00C24EE6"/>
    <w:rsid w:val="00C314FF"/>
    <w:rsid w:val="00C3396C"/>
    <w:rsid w:val="00C428ED"/>
    <w:rsid w:val="00C579FB"/>
    <w:rsid w:val="00C70F7A"/>
    <w:rsid w:val="00C72527"/>
    <w:rsid w:val="00C7260D"/>
    <w:rsid w:val="00C80704"/>
    <w:rsid w:val="00CA50E2"/>
    <w:rsid w:val="00CB2174"/>
    <w:rsid w:val="00CB3397"/>
    <w:rsid w:val="00CB44CA"/>
    <w:rsid w:val="00CD0C6B"/>
    <w:rsid w:val="00CE34B1"/>
    <w:rsid w:val="00CE4857"/>
    <w:rsid w:val="00CF2D70"/>
    <w:rsid w:val="00CF4FA3"/>
    <w:rsid w:val="00D05552"/>
    <w:rsid w:val="00D07481"/>
    <w:rsid w:val="00D1264B"/>
    <w:rsid w:val="00D50528"/>
    <w:rsid w:val="00D51FEF"/>
    <w:rsid w:val="00D64009"/>
    <w:rsid w:val="00D72C76"/>
    <w:rsid w:val="00D75784"/>
    <w:rsid w:val="00D9037D"/>
    <w:rsid w:val="00D94724"/>
    <w:rsid w:val="00DB4253"/>
    <w:rsid w:val="00DC2E06"/>
    <w:rsid w:val="00DC48D2"/>
    <w:rsid w:val="00DD4A82"/>
    <w:rsid w:val="00DE09CC"/>
    <w:rsid w:val="00DE1CC7"/>
    <w:rsid w:val="00DF2100"/>
    <w:rsid w:val="00DF64C4"/>
    <w:rsid w:val="00E068E6"/>
    <w:rsid w:val="00E17755"/>
    <w:rsid w:val="00E227C7"/>
    <w:rsid w:val="00E264B8"/>
    <w:rsid w:val="00E30004"/>
    <w:rsid w:val="00E338A2"/>
    <w:rsid w:val="00E379B5"/>
    <w:rsid w:val="00E4057C"/>
    <w:rsid w:val="00E619C3"/>
    <w:rsid w:val="00E65AAF"/>
    <w:rsid w:val="00E74102"/>
    <w:rsid w:val="00E871C4"/>
    <w:rsid w:val="00E903E0"/>
    <w:rsid w:val="00E93CDD"/>
    <w:rsid w:val="00E95A72"/>
    <w:rsid w:val="00E9699D"/>
    <w:rsid w:val="00E97E80"/>
    <w:rsid w:val="00EA6BC0"/>
    <w:rsid w:val="00EA762C"/>
    <w:rsid w:val="00EB2CE0"/>
    <w:rsid w:val="00EC0F8F"/>
    <w:rsid w:val="00EC42CC"/>
    <w:rsid w:val="00EE0A2A"/>
    <w:rsid w:val="00EF4A50"/>
    <w:rsid w:val="00EF6AE8"/>
    <w:rsid w:val="00F03ABF"/>
    <w:rsid w:val="00F04238"/>
    <w:rsid w:val="00F044D7"/>
    <w:rsid w:val="00F20218"/>
    <w:rsid w:val="00F24475"/>
    <w:rsid w:val="00F30380"/>
    <w:rsid w:val="00F55741"/>
    <w:rsid w:val="00F618BE"/>
    <w:rsid w:val="00F75944"/>
    <w:rsid w:val="00F76339"/>
    <w:rsid w:val="00F76A26"/>
    <w:rsid w:val="00F77047"/>
    <w:rsid w:val="00F8060D"/>
    <w:rsid w:val="00F81819"/>
    <w:rsid w:val="00F925E3"/>
    <w:rsid w:val="00F95EAD"/>
    <w:rsid w:val="00FA27A2"/>
    <w:rsid w:val="00FA623F"/>
    <w:rsid w:val="00FA6387"/>
    <w:rsid w:val="00FB226C"/>
    <w:rsid w:val="00FE27ED"/>
    <w:rsid w:val="00FE7C83"/>
    <w:rsid w:val="00FF149A"/>
    <w:rsid w:val="00FF62DD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B723"/>
  <w15:docId w15:val="{02FD9057-3889-43BC-A7F5-B3ADF8E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2279"/>
        <w:tab w:val="left" w:pos="3927"/>
      </w:tabs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ind w:right="-108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-">
    <w:name w:val="Текст-письма"/>
    <w:basedOn w:val="a"/>
    <w:pPr>
      <w:ind w:firstLine="720"/>
      <w:jc w:val="both"/>
    </w:pPr>
    <w:rPr>
      <w:sz w:val="3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tabs>
        <w:tab w:val="left" w:pos="5670"/>
      </w:tabs>
      <w:ind w:right="-1" w:firstLine="567"/>
      <w:jc w:val="both"/>
    </w:pPr>
    <w:rPr>
      <w:szCs w:val="20"/>
    </w:rPr>
  </w:style>
  <w:style w:type="paragraph" w:customStyle="1" w:styleId="10">
    <w:name w:val="Заголовок1"/>
    <w:basedOn w:val="3"/>
    <w:pPr>
      <w:spacing w:line="280" w:lineRule="exact"/>
      <w:ind w:right="0"/>
    </w:pPr>
  </w:style>
  <w:style w:type="paragraph" w:customStyle="1" w:styleId="-0">
    <w:name w:val="Адресат-кому"/>
    <w:basedOn w:val="2"/>
    <w:pPr>
      <w:tabs>
        <w:tab w:val="clear" w:pos="2279"/>
        <w:tab w:val="clear" w:pos="3927"/>
      </w:tabs>
      <w:spacing w:line="280" w:lineRule="exact"/>
    </w:pPr>
  </w:style>
  <w:style w:type="paragraph" w:customStyle="1" w:styleId="-1">
    <w:name w:val="Адресат- кому"/>
    <w:basedOn w:val="a"/>
    <w:pPr>
      <w:spacing w:line="280" w:lineRule="exact"/>
    </w:pPr>
    <w:rPr>
      <w:sz w:val="30"/>
    </w:rPr>
  </w:style>
  <w:style w:type="paragraph" w:customStyle="1" w:styleId="a5">
    <w:name w:val="Заголовок письма"/>
    <w:basedOn w:val="a"/>
    <w:pPr>
      <w:spacing w:line="280" w:lineRule="exact"/>
    </w:pPr>
    <w:rPr>
      <w:sz w:val="30"/>
    </w:rPr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customStyle="1" w:styleId="a6">
    <w:name w:val="Обычный без отступа"/>
    <w:basedOn w:val="a"/>
    <w:rPr>
      <w:sz w:val="28"/>
      <w:szCs w:val="20"/>
    </w:rPr>
  </w:style>
  <w:style w:type="character" w:customStyle="1" w:styleId="31">
    <w:name w:val="Заголовок №3_"/>
    <w:link w:val="32"/>
    <w:uiPriority w:val="99"/>
    <w:locked/>
    <w:rsid w:val="00504FC3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04FC3"/>
    <w:pPr>
      <w:widowControl w:val="0"/>
      <w:shd w:val="clear" w:color="auto" w:fill="FFFFFF"/>
      <w:spacing w:after="60" w:line="202" w:lineRule="exact"/>
      <w:outlineLvl w:val="2"/>
    </w:pPr>
    <w:rPr>
      <w:sz w:val="20"/>
      <w:szCs w:val="20"/>
    </w:rPr>
  </w:style>
  <w:style w:type="character" w:customStyle="1" w:styleId="33">
    <w:name w:val="Основной текст (3)_"/>
    <w:link w:val="34"/>
    <w:uiPriority w:val="99"/>
    <w:locked/>
    <w:rsid w:val="00504FC3"/>
    <w:rPr>
      <w:rFonts w:ascii="Constantia" w:hAnsi="Constantia" w:cs="Constantia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4FC3"/>
    <w:pPr>
      <w:widowControl w:val="0"/>
      <w:shd w:val="clear" w:color="auto" w:fill="FFFFFF"/>
      <w:spacing w:before="60" w:after="60" w:line="240" w:lineRule="atLeast"/>
    </w:pPr>
    <w:rPr>
      <w:rFonts w:ascii="Constantia" w:hAnsi="Constantia" w:cs="Constantia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4FC3"/>
    <w:pPr>
      <w:widowControl w:val="0"/>
      <w:shd w:val="clear" w:color="auto" w:fill="FFFFFF"/>
      <w:spacing w:before="60" w:line="259" w:lineRule="exact"/>
      <w:outlineLvl w:val="0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504FC3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4FC3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styleId="a7">
    <w:name w:val="Table Grid"/>
    <w:basedOn w:val="a1"/>
    <w:uiPriority w:val="39"/>
    <w:rsid w:val="00504F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10"/>
    <w:locked/>
    <w:rsid w:val="00504FC3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FC3"/>
    <w:pPr>
      <w:widowControl w:val="0"/>
      <w:shd w:val="clear" w:color="auto" w:fill="FFFFFF"/>
      <w:spacing w:after="60" w:line="202" w:lineRule="exact"/>
    </w:pPr>
    <w:rPr>
      <w:sz w:val="20"/>
      <w:szCs w:val="20"/>
    </w:rPr>
  </w:style>
  <w:style w:type="character" w:customStyle="1" w:styleId="22">
    <w:name w:val="Заголовок №2_"/>
    <w:link w:val="23"/>
    <w:uiPriority w:val="99"/>
    <w:locked/>
    <w:rsid w:val="00504FC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04FC3"/>
    <w:pPr>
      <w:widowControl w:val="0"/>
      <w:shd w:val="clear" w:color="auto" w:fill="FFFFFF"/>
      <w:spacing w:line="245" w:lineRule="exact"/>
      <w:jc w:val="center"/>
      <w:outlineLvl w:val="1"/>
    </w:pPr>
    <w:rPr>
      <w:b/>
      <w:bCs/>
      <w:sz w:val="26"/>
      <w:szCs w:val="26"/>
    </w:rPr>
  </w:style>
  <w:style w:type="character" w:customStyle="1" w:styleId="24">
    <w:name w:val="Основной текст (2)"/>
    <w:rsid w:val="00504FC3"/>
  </w:style>
  <w:style w:type="character" w:customStyle="1" w:styleId="2Constantia">
    <w:name w:val="Заголовок №2 + Constantia"/>
    <w:aliases w:val="9,5 pt,Не полужирный"/>
    <w:uiPriority w:val="99"/>
    <w:rsid w:val="00504FC3"/>
    <w:rPr>
      <w:rFonts w:ascii="Constantia" w:hAnsi="Constantia" w:cs="Constantia"/>
      <w:b w:val="0"/>
      <w:bCs w:val="0"/>
      <w:sz w:val="19"/>
      <w:szCs w:val="19"/>
      <w:shd w:val="clear" w:color="auto" w:fill="FFFFFF"/>
    </w:rPr>
  </w:style>
  <w:style w:type="character" w:styleId="a8">
    <w:name w:val="Hyperlink"/>
    <w:rsid w:val="00DB4253"/>
    <w:rPr>
      <w:color w:val="0000FF"/>
      <w:u w:val="single"/>
    </w:rPr>
  </w:style>
  <w:style w:type="paragraph" w:styleId="a9">
    <w:name w:val="Balloon Text"/>
    <w:basedOn w:val="a"/>
    <w:link w:val="aa"/>
    <w:rsid w:val="008B46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B462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5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5D05"/>
    <w:rPr>
      <w:rFonts w:ascii="Courier New" w:hAnsi="Courier New" w:cs="Courier New"/>
    </w:rPr>
  </w:style>
  <w:style w:type="paragraph" w:styleId="ab">
    <w:name w:val="Body Text"/>
    <w:basedOn w:val="a"/>
    <w:link w:val="ac"/>
    <w:semiHidden/>
    <w:unhideWhenUsed/>
    <w:rsid w:val="00256539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256539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A6BC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20218"/>
    <w:pPr>
      <w:ind w:left="720"/>
      <w:contextualSpacing/>
    </w:pPr>
  </w:style>
  <w:style w:type="paragraph" w:customStyle="1" w:styleId="ConsPlusNonformat">
    <w:name w:val="ConsPlusNonformat"/>
    <w:uiPriority w:val="99"/>
    <w:rsid w:val="00973A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1262</CharactersWithSpaces>
  <SharedDoc>false</SharedDoc>
  <HLinks>
    <vt:vector size="12" baseType="variant"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mailto:info@belmapo.by</vt:lpwstr>
      </vt:variant>
      <vt:variant>
        <vt:lpwstr/>
      </vt:variant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mailto:info@belmapo.by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AKP01</dc:creator>
  <cp:lastModifiedBy>Киселёва А.И.</cp:lastModifiedBy>
  <cp:revision>5</cp:revision>
  <cp:lastPrinted>2022-03-16T11:17:00Z</cp:lastPrinted>
  <dcterms:created xsi:type="dcterms:W3CDTF">2022-09-12T09:37:00Z</dcterms:created>
  <dcterms:modified xsi:type="dcterms:W3CDTF">2022-09-12T13:03:00Z</dcterms:modified>
</cp:coreProperties>
</file>