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AEFDA" w14:textId="77777777" w:rsidR="0002022D" w:rsidRDefault="0002022D" w:rsidP="0002022D">
      <w:pPr>
        <w:pStyle w:val="2"/>
        <w:rPr>
          <w:b w:val="0"/>
          <w:szCs w:val="28"/>
        </w:rPr>
      </w:pPr>
      <w:bookmarkStart w:id="0" w:name="_GoBack"/>
      <w:bookmarkEnd w:id="0"/>
      <w:r w:rsidRPr="00665790">
        <w:rPr>
          <w:b w:val="0"/>
          <w:szCs w:val="28"/>
        </w:rPr>
        <w:t>Министерство образования Республики Беларусь</w:t>
      </w:r>
    </w:p>
    <w:p w14:paraId="008077CF" w14:textId="77777777" w:rsidR="0002022D" w:rsidRPr="00665790" w:rsidRDefault="0002022D" w:rsidP="0002022D">
      <w:pPr>
        <w:pStyle w:val="2"/>
        <w:rPr>
          <w:b w:val="0"/>
          <w:szCs w:val="28"/>
        </w:rPr>
      </w:pPr>
      <w:r w:rsidRPr="00665790">
        <w:rPr>
          <w:b w:val="0"/>
          <w:szCs w:val="28"/>
        </w:rPr>
        <w:t>Учреждение образования</w:t>
      </w:r>
    </w:p>
    <w:p w14:paraId="5B80EC2E" w14:textId="77777777" w:rsidR="0002022D" w:rsidRPr="002F0945" w:rsidRDefault="0002022D" w:rsidP="0002022D">
      <w:pPr>
        <w:pStyle w:val="2"/>
        <w:rPr>
          <w:b w:val="0"/>
          <w:szCs w:val="28"/>
        </w:rPr>
      </w:pPr>
      <w:r w:rsidRPr="002F0945">
        <w:rPr>
          <w:b w:val="0"/>
          <w:szCs w:val="28"/>
        </w:rPr>
        <w:t xml:space="preserve">Белорусский государственный университет </w:t>
      </w:r>
    </w:p>
    <w:p w14:paraId="7BF19273" w14:textId="77777777" w:rsidR="0002022D" w:rsidRPr="002F0945" w:rsidRDefault="0002022D" w:rsidP="0002022D">
      <w:pPr>
        <w:pStyle w:val="2"/>
        <w:rPr>
          <w:b w:val="0"/>
          <w:szCs w:val="28"/>
        </w:rPr>
      </w:pPr>
      <w:r w:rsidRPr="002F0945">
        <w:rPr>
          <w:b w:val="0"/>
          <w:szCs w:val="28"/>
        </w:rPr>
        <w:t>информатики и радиоэлектроники</w:t>
      </w:r>
    </w:p>
    <w:p w14:paraId="7D8C471A" w14:textId="77777777" w:rsidR="0002022D" w:rsidRDefault="0002022D" w:rsidP="0002022D">
      <w:pPr>
        <w:pStyle w:val="a3"/>
        <w:jc w:val="right"/>
      </w:pPr>
    </w:p>
    <w:p w14:paraId="09909E12" w14:textId="7518B201" w:rsidR="0002022D" w:rsidRPr="000732A2" w:rsidRDefault="00574963" w:rsidP="0002022D">
      <w:pPr>
        <w:pStyle w:val="a3"/>
        <w:rPr>
          <w:sz w:val="28"/>
          <w:szCs w:val="28"/>
        </w:rPr>
      </w:pPr>
      <w:r w:rsidRPr="00574963">
        <w:rPr>
          <w:sz w:val="28"/>
          <w:szCs w:val="28"/>
        </w:rPr>
        <w:t xml:space="preserve">УДК </w:t>
      </w:r>
    </w:p>
    <w:p w14:paraId="0C0CC221" w14:textId="77777777" w:rsidR="0002022D" w:rsidRPr="00880BAD" w:rsidRDefault="0002022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0801832" w14:textId="7C5C67FE" w:rsidR="00E240E3" w:rsidRPr="00880BAD" w:rsidRDefault="007F2793" w:rsidP="00880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ФАМИЛИЯ</w:t>
      </w:r>
    </w:p>
    <w:p w14:paraId="2D2D1673" w14:textId="793F59D0" w:rsidR="0002022D" w:rsidRPr="00880BAD" w:rsidRDefault="007F2793" w:rsidP="00880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Имя</w:t>
      </w:r>
      <w:r w:rsidR="00380FED">
        <w:rPr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</w:p>
    <w:p w14:paraId="35C2FCEA" w14:textId="77777777" w:rsidR="0002022D" w:rsidRPr="00880BAD" w:rsidRDefault="0002022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46D6D42" w14:textId="77777777" w:rsidR="00E240E3" w:rsidRPr="00880BAD" w:rsidRDefault="00E240E3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505450F" w14:textId="77777777" w:rsidR="00E240E3" w:rsidRDefault="00E240E3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637203F" w14:textId="77777777" w:rsidR="00880BAD" w:rsidRDefault="00880BA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BDCFBE3" w14:textId="77777777" w:rsidR="00880BAD" w:rsidRDefault="00880BA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7B7F5A1" w14:textId="77777777" w:rsidR="00880BAD" w:rsidRPr="00880BAD" w:rsidRDefault="00880BA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5756E3E0" w14:textId="77777777" w:rsidR="0002022D" w:rsidRPr="00880BAD" w:rsidRDefault="0002022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B70DFAB" w14:textId="77777777" w:rsidR="0002022D" w:rsidRPr="00880BAD" w:rsidRDefault="0002022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4416E0C" w14:textId="5CB46D9D" w:rsidR="00E240E3" w:rsidRPr="00880BAD" w:rsidRDefault="007F2793" w:rsidP="00371AD9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НАЗВАНИЕ</w:t>
      </w:r>
    </w:p>
    <w:p w14:paraId="0D27B4C7" w14:textId="77777777" w:rsidR="00880BAD" w:rsidRPr="00880BAD" w:rsidRDefault="00880BA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74EF7DB" w14:textId="77777777" w:rsidR="0002022D" w:rsidRPr="00880BAD" w:rsidRDefault="0002022D" w:rsidP="00880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80BAD">
        <w:rPr>
          <w:sz w:val="28"/>
          <w:szCs w:val="28"/>
        </w:rPr>
        <w:t>Диссертация</w:t>
      </w:r>
    </w:p>
    <w:p w14:paraId="3B8763ED" w14:textId="475637D0" w:rsidR="0002022D" w:rsidRPr="002D2751" w:rsidRDefault="0002022D" w:rsidP="00880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80BAD">
        <w:rPr>
          <w:sz w:val="28"/>
          <w:szCs w:val="28"/>
        </w:rPr>
        <w:t>на соискание степени ма</w:t>
      </w:r>
      <w:r w:rsidR="002D2751">
        <w:rPr>
          <w:sz w:val="28"/>
          <w:szCs w:val="28"/>
        </w:rPr>
        <w:t>гистра</w:t>
      </w:r>
    </w:p>
    <w:p w14:paraId="54114CFE" w14:textId="38406013" w:rsidR="00C60C52" w:rsidRDefault="004C4596" w:rsidP="00880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1–</w:t>
      </w:r>
      <w:r w:rsidR="00380FED">
        <w:rPr>
          <w:sz w:val="28"/>
          <w:szCs w:val="28"/>
        </w:rPr>
        <w:t>45</w:t>
      </w:r>
      <w:r>
        <w:rPr>
          <w:sz w:val="28"/>
          <w:szCs w:val="28"/>
        </w:rPr>
        <w:t xml:space="preserve"> 8</w:t>
      </w:r>
      <w:r w:rsidR="00380FED">
        <w:rPr>
          <w:sz w:val="28"/>
          <w:szCs w:val="28"/>
        </w:rPr>
        <w:t>0</w:t>
      </w:r>
      <w:r>
        <w:rPr>
          <w:sz w:val="28"/>
          <w:szCs w:val="28"/>
        </w:rPr>
        <w:t xml:space="preserve"> 01</w:t>
      </w:r>
      <w:r w:rsidR="00C60C52" w:rsidRPr="00880BAD">
        <w:rPr>
          <w:sz w:val="28"/>
          <w:szCs w:val="28"/>
        </w:rPr>
        <w:t xml:space="preserve"> </w:t>
      </w:r>
      <w:r w:rsidR="00380FED">
        <w:rPr>
          <w:sz w:val="28"/>
          <w:szCs w:val="28"/>
        </w:rPr>
        <w:t>Системы и сети инфокоммуникаций</w:t>
      </w:r>
      <w:r w:rsidR="00AC7920" w:rsidRPr="00AC7920">
        <w:rPr>
          <w:sz w:val="28"/>
          <w:szCs w:val="28"/>
        </w:rPr>
        <w:t xml:space="preserve"> </w:t>
      </w:r>
    </w:p>
    <w:p w14:paraId="18B297D7" w14:textId="77777777" w:rsidR="007F2793" w:rsidRPr="00AC7920" w:rsidRDefault="007F2793" w:rsidP="00880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36C39A92" w14:textId="77777777" w:rsidR="0002022D" w:rsidRPr="00880BAD" w:rsidRDefault="0002022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90D94E8" w14:textId="77777777" w:rsidR="0002022D" w:rsidRPr="00880BAD" w:rsidRDefault="0002022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9162ECB" w14:textId="61EB6FF7" w:rsidR="00E240E3" w:rsidRDefault="007F2793" w:rsidP="00880B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</w:t>
      </w:r>
    </w:p>
    <w:p w14:paraId="130E0986" w14:textId="77777777" w:rsidR="00880BAD" w:rsidRPr="00880BAD" w:rsidRDefault="00880BA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1C90231D" w14:textId="77777777" w:rsidR="00E240E3" w:rsidRPr="00880BAD" w:rsidRDefault="00E240E3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09FC34F" w14:textId="77777777" w:rsidR="0002022D" w:rsidRPr="00880BAD" w:rsidRDefault="0002022D" w:rsidP="00880BAD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C149B3E" w14:textId="77777777" w:rsidR="0002022D" w:rsidRPr="00880BAD" w:rsidRDefault="0002022D" w:rsidP="00880BAD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 w:rsidRPr="00880BAD">
        <w:rPr>
          <w:sz w:val="28"/>
          <w:szCs w:val="28"/>
        </w:rPr>
        <w:t>Научный руководитель</w:t>
      </w:r>
    </w:p>
    <w:p w14:paraId="17A77BA9" w14:textId="1F982CBE" w:rsidR="00371AD9" w:rsidRPr="00880BAD" w:rsidRDefault="007F2793" w:rsidP="00371AD9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степень, звание</w:t>
      </w:r>
    </w:p>
    <w:p w14:paraId="7650A38B" w14:textId="0DE4CDB5" w:rsidR="0002022D" w:rsidRPr="00880BAD" w:rsidRDefault="007F2793" w:rsidP="00371AD9">
      <w:pPr>
        <w:pStyle w:val="a3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371AD9">
        <w:rPr>
          <w:sz w:val="28"/>
          <w:szCs w:val="28"/>
        </w:rPr>
        <w:t xml:space="preserve"> </w:t>
      </w:r>
      <w:r>
        <w:rPr>
          <w:sz w:val="28"/>
          <w:szCs w:val="28"/>
        </w:rPr>
        <w:t>Имя</w:t>
      </w:r>
      <w:r w:rsidR="00371AD9">
        <w:rPr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</w:p>
    <w:p w14:paraId="0E9EF692" w14:textId="77777777" w:rsidR="0002022D" w:rsidRDefault="0002022D" w:rsidP="0002022D">
      <w:pPr>
        <w:pStyle w:val="a3"/>
        <w:jc w:val="right"/>
      </w:pPr>
    </w:p>
    <w:p w14:paraId="6E0D729C" w14:textId="77777777" w:rsidR="007F2793" w:rsidRDefault="007F2793" w:rsidP="007F279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</w:t>
      </w:r>
    </w:p>
    <w:p w14:paraId="14F2AA36" w14:textId="77777777" w:rsidR="007F2793" w:rsidRPr="00880BAD" w:rsidRDefault="007F2793" w:rsidP="007F2793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366083F" w14:textId="77777777" w:rsidR="0002022D" w:rsidRDefault="0002022D" w:rsidP="0002022D">
      <w:pPr>
        <w:jc w:val="center"/>
        <w:rPr>
          <w:rFonts w:ascii="Times New Roman" w:hAnsi="Times New Roman"/>
          <w:iCs/>
        </w:rPr>
      </w:pPr>
    </w:p>
    <w:p w14:paraId="7C571E1E" w14:textId="77777777" w:rsidR="00880BAD" w:rsidRDefault="00880BAD" w:rsidP="0002022D">
      <w:pPr>
        <w:jc w:val="center"/>
        <w:rPr>
          <w:rFonts w:ascii="Times New Roman" w:hAnsi="Times New Roman"/>
          <w:iCs/>
        </w:rPr>
      </w:pPr>
    </w:p>
    <w:p w14:paraId="352B5ECF" w14:textId="77777777" w:rsidR="00880BAD" w:rsidRDefault="00880BAD" w:rsidP="0002022D">
      <w:pPr>
        <w:jc w:val="center"/>
        <w:rPr>
          <w:rFonts w:ascii="Times New Roman" w:hAnsi="Times New Roman"/>
          <w:iCs/>
        </w:rPr>
      </w:pPr>
    </w:p>
    <w:p w14:paraId="5FD94157" w14:textId="31AE4CCC" w:rsidR="00E10DC1" w:rsidRDefault="002324CB" w:rsidP="00E10D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Минск 202</w:t>
      </w:r>
      <w:r w:rsidR="004E7C34">
        <w:rPr>
          <w:rFonts w:ascii="Times New Roman" w:hAnsi="Times New Roman"/>
          <w:iCs/>
          <w:sz w:val="28"/>
          <w:szCs w:val="28"/>
        </w:rPr>
        <w:t>1</w:t>
      </w:r>
      <w:r w:rsidR="00E10DC1">
        <w:rPr>
          <w:rFonts w:ascii="Times New Roman" w:hAnsi="Times New Roman"/>
          <w:iCs/>
          <w:sz w:val="28"/>
          <w:szCs w:val="28"/>
        </w:rPr>
        <w:br w:type="page"/>
      </w:r>
    </w:p>
    <w:p w14:paraId="2CAC9DF8" w14:textId="669E59AB" w:rsidR="00E10DC1" w:rsidRPr="00271834" w:rsidRDefault="00271834" w:rsidP="00E10DC1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 </w:t>
      </w:r>
    </w:p>
    <w:p w14:paraId="7534F421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0B86894E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434E3DCB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2BA56106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0287F993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357E4070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477ADFD5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4FE9C25F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55D2A81A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0D87D560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2F1174E1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4BBDADA2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46BB0E25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111A89AB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422031FF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682AEB69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51960AF0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042E7355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050B24B4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178BAFEF" w14:textId="77777777" w:rsidR="00E10DC1" w:rsidRDefault="00E10DC1" w:rsidP="00E10DC1">
      <w:pPr>
        <w:jc w:val="both"/>
        <w:rPr>
          <w:rFonts w:ascii="Times New Roman" w:hAnsi="Times New Roman"/>
          <w:sz w:val="28"/>
          <w:szCs w:val="28"/>
        </w:rPr>
      </w:pPr>
    </w:p>
    <w:p w14:paraId="64E9338C" w14:textId="77777777" w:rsidR="00E10DC1" w:rsidRDefault="00E10DC1" w:rsidP="005B1D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Нормоконтролер</w:t>
      </w:r>
      <w:proofErr w:type="spellEnd"/>
    </w:p>
    <w:p w14:paraId="616B65E3" w14:textId="77777777" w:rsidR="00E10DC1" w:rsidRDefault="00E10DC1" w:rsidP="005B1D9A">
      <w:pPr>
        <w:jc w:val="both"/>
        <w:rPr>
          <w:rFonts w:ascii="Times New Roman" w:hAnsi="Times New Roman"/>
          <w:sz w:val="28"/>
          <w:szCs w:val="28"/>
        </w:rPr>
      </w:pPr>
    </w:p>
    <w:p w14:paraId="7030A21C" w14:textId="356EFDBA" w:rsidR="00E10DC1" w:rsidRPr="00560D48" w:rsidRDefault="00E10DC1" w:rsidP="005B1D9A">
      <w:pPr>
        <w:jc w:val="both"/>
        <w:rPr>
          <w:rFonts w:ascii="Times New Roman" w:hAnsi="Times New Roman"/>
          <w:sz w:val="28"/>
          <w:szCs w:val="28"/>
        </w:rPr>
      </w:pPr>
    </w:p>
    <w:p w14:paraId="14C7F48D" w14:textId="5665AD3A" w:rsidR="00E10DC1" w:rsidRPr="000732A2" w:rsidRDefault="00E10DC1" w:rsidP="005B1D9A">
      <w:pPr>
        <w:jc w:val="both"/>
        <w:rPr>
          <w:rFonts w:ascii="Times New Roman" w:hAnsi="Times New Roman"/>
          <w:sz w:val="28"/>
          <w:szCs w:val="28"/>
        </w:rPr>
      </w:pPr>
    </w:p>
    <w:sectPr w:rsidR="00E10DC1" w:rsidRPr="000732A2" w:rsidSect="00141C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42"/>
    <w:rsid w:val="0002022D"/>
    <w:rsid w:val="000732A2"/>
    <w:rsid w:val="00141C1F"/>
    <w:rsid w:val="002324CB"/>
    <w:rsid w:val="00271834"/>
    <w:rsid w:val="002C2FE2"/>
    <w:rsid w:val="002D2751"/>
    <w:rsid w:val="002F0EA2"/>
    <w:rsid w:val="00312832"/>
    <w:rsid w:val="00346B02"/>
    <w:rsid w:val="00371AD9"/>
    <w:rsid w:val="00380FED"/>
    <w:rsid w:val="00391F21"/>
    <w:rsid w:val="00423B53"/>
    <w:rsid w:val="004A3BBF"/>
    <w:rsid w:val="004C4596"/>
    <w:rsid w:val="004E7C34"/>
    <w:rsid w:val="00560D48"/>
    <w:rsid w:val="00574963"/>
    <w:rsid w:val="005A7E65"/>
    <w:rsid w:val="005B1D9A"/>
    <w:rsid w:val="005E0A6D"/>
    <w:rsid w:val="006A79C2"/>
    <w:rsid w:val="006C1106"/>
    <w:rsid w:val="00752E9B"/>
    <w:rsid w:val="007E42CD"/>
    <w:rsid w:val="007F2793"/>
    <w:rsid w:val="00834827"/>
    <w:rsid w:val="00880438"/>
    <w:rsid w:val="00880BAD"/>
    <w:rsid w:val="008B0855"/>
    <w:rsid w:val="009522E0"/>
    <w:rsid w:val="009C34E7"/>
    <w:rsid w:val="00A31250"/>
    <w:rsid w:val="00AC7920"/>
    <w:rsid w:val="00B147E4"/>
    <w:rsid w:val="00B937C1"/>
    <w:rsid w:val="00BE0E88"/>
    <w:rsid w:val="00C06721"/>
    <w:rsid w:val="00C453F1"/>
    <w:rsid w:val="00C56DD2"/>
    <w:rsid w:val="00C60C52"/>
    <w:rsid w:val="00CB3477"/>
    <w:rsid w:val="00D1642C"/>
    <w:rsid w:val="00DD2C42"/>
    <w:rsid w:val="00E10DC1"/>
    <w:rsid w:val="00E240E3"/>
    <w:rsid w:val="00EE7797"/>
    <w:rsid w:val="00F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2A134"/>
  <w15:docId w15:val="{4ED986E2-E9C0-45E8-8E01-20935580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2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2022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202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02022D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rsid w:val="0002022D"/>
    <w:rPr>
      <w:rFonts w:ascii="Cambria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4">
    <w:name w:val="Balloon Text"/>
    <w:basedOn w:val="a"/>
    <w:semiHidden/>
    <w:rsid w:val="00D1642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10D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0D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0DC1"/>
    <w:rPr>
      <w:rFonts w:ascii="Calibri" w:eastAsia="Calibri" w:hAnsi="Calibri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0D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0DC1"/>
    <w:rPr>
      <w:rFonts w:ascii="Calibri" w:eastAsia="Calibri" w:hAnsi="Calibri"/>
      <w:b/>
      <w:bCs/>
      <w:lang w:eastAsia="en-US"/>
    </w:rPr>
  </w:style>
  <w:style w:type="character" w:styleId="aa">
    <w:name w:val="Hyperlink"/>
    <w:basedOn w:val="a0"/>
    <w:uiPriority w:val="99"/>
    <w:semiHidden/>
    <w:unhideWhenUsed/>
    <w:rsid w:val="007F2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РБ</vt:lpstr>
    </vt:vector>
  </TitlesOfParts>
  <Company>MPTC of electronics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РБ</dc:title>
  <dc:creator>Natty</dc:creator>
  <cp:lastModifiedBy>Пользователь Windows</cp:lastModifiedBy>
  <cp:revision>13</cp:revision>
  <cp:lastPrinted>2010-12-17T09:16:00Z</cp:lastPrinted>
  <dcterms:created xsi:type="dcterms:W3CDTF">2019-01-08T05:23:00Z</dcterms:created>
  <dcterms:modified xsi:type="dcterms:W3CDTF">2022-01-12T07:36:00Z</dcterms:modified>
</cp:coreProperties>
</file>